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367" w14:textId="1CCA23D6" w:rsidR="0037702C" w:rsidRDefault="0037702C">
      <w:r>
        <w:rPr>
          <w:noProof/>
        </w:rPr>
        <w:drawing>
          <wp:anchor distT="0" distB="0" distL="114300" distR="114300" simplePos="0" relativeHeight="251658240" behindDoc="0" locked="0" layoutInCell="1" allowOverlap="1" wp14:anchorId="713F5341" wp14:editId="11CD8776">
            <wp:simplePos x="0" y="0"/>
            <wp:positionH relativeFrom="margin">
              <wp:align>left</wp:align>
            </wp:positionH>
            <wp:positionV relativeFrom="paragraph">
              <wp:posOffset>289560</wp:posOffset>
            </wp:positionV>
            <wp:extent cx="885825" cy="1310640"/>
            <wp:effectExtent l="0" t="0" r="9525" b="381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549B3" w14:textId="450037BD" w:rsidR="0037702C" w:rsidRDefault="0037702C"/>
    <w:p w14:paraId="67EA7871" w14:textId="77EBA343" w:rsidR="0037702C" w:rsidRDefault="0037702C" w:rsidP="0037702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2A933B9" wp14:editId="77ACC7D0">
                <wp:simplePos x="0" y="0"/>
                <wp:positionH relativeFrom="column">
                  <wp:posOffset>5053330</wp:posOffset>
                </wp:positionH>
                <wp:positionV relativeFrom="paragraph">
                  <wp:posOffset>32385</wp:posOffset>
                </wp:positionV>
                <wp:extent cx="1238250" cy="6381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14E09" w14:textId="3D25EF8D" w:rsidR="0037702C" w:rsidRDefault="0037702C">
                            <w:r>
                              <w:t xml:space="preserve">Quantité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933B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9pt;margin-top:2.55pt;width:97.5pt;height:5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">
                <v:textbox>
                  <w:txbxContent>
                    <w:p w14:paraId="30114E09" w14:textId="3D25EF8D" w:rsidR="0037702C" w:rsidRDefault="0037702C">
                      <w:r>
                        <w:t xml:space="preserve">Quantité 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4FF877" w14:textId="528CA03A" w:rsidR="0037702C" w:rsidRDefault="0037702C" w:rsidP="0037702C">
      <w:r>
        <w:t xml:space="preserve">        BAC 120 litres (couleur non contractuelle) = 24€ HT </w:t>
      </w:r>
    </w:p>
    <w:p w14:paraId="2BBA4CBE" w14:textId="4618CF80" w:rsidR="0037702C" w:rsidRDefault="0037702C" w:rsidP="0037702C"/>
    <w:p w14:paraId="2A7A171A" w14:textId="0FE3C38F" w:rsidR="0037702C" w:rsidRDefault="0037702C" w:rsidP="0037702C">
      <w:r>
        <w:rPr>
          <w:noProof/>
        </w:rPr>
        <w:drawing>
          <wp:anchor distT="0" distB="0" distL="114300" distR="114300" simplePos="0" relativeHeight="251659264" behindDoc="0" locked="0" layoutInCell="1" allowOverlap="1" wp14:anchorId="204D548C" wp14:editId="24DB2348">
            <wp:simplePos x="0" y="0"/>
            <wp:positionH relativeFrom="margin">
              <wp:align>left</wp:align>
            </wp:positionH>
            <wp:positionV relativeFrom="paragraph">
              <wp:posOffset>414020</wp:posOffset>
            </wp:positionV>
            <wp:extent cx="1181100" cy="1750695"/>
            <wp:effectExtent l="0" t="0" r="0" b="190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75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28716" w14:textId="1EF97709" w:rsidR="0037702C" w:rsidRPr="0037702C" w:rsidRDefault="0037702C" w:rsidP="0037702C"/>
    <w:p w14:paraId="2456F38A" w14:textId="3B441DD7" w:rsidR="0037702C" w:rsidRPr="0037702C" w:rsidRDefault="0037702C" w:rsidP="0037702C"/>
    <w:p w14:paraId="75278E5F" w14:textId="7B4F0713" w:rsidR="0037702C" w:rsidRDefault="0037702C" w:rsidP="0037702C">
      <w:r>
        <w:rPr>
          <w:noProof/>
        </w:rPr>
        <w:drawing>
          <wp:anchor distT="0" distB="0" distL="114300" distR="114300" simplePos="0" relativeHeight="251663360" behindDoc="0" locked="0" layoutInCell="1" allowOverlap="1" wp14:anchorId="5BAE4496" wp14:editId="17F238CE">
            <wp:simplePos x="0" y="0"/>
            <wp:positionH relativeFrom="column">
              <wp:posOffset>5043805</wp:posOffset>
            </wp:positionH>
            <wp:positionV relativeFrom="paragraph">
              <wp:posOffset>128270</wp:posOffset>
            </wp:positionV>
            <wp:extent cx="1257300" cy="666750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5EBAA" w14:textId="72F34FF3" w:rsidR="0037702C" w:rsidRDefault="0037702C" w:rsidP="0037702C">
      <w:r>
        <w:t>BAC 240 litres (couleur non contractuelle) = 34€ HT</w:t>
      </w:r>
    </w:p>
    <w:p w14:paraId="0C3D4809" w14:textId="56147863" w:rsidR="0037702C" w:rsidRDefault="0037702C" w:rsidP="0037702C"/>
    <w:p w14:paraId="19ACF9E7" w14:textId="4F6CB7D6" w:rsidR="0037702C" w:rsidRDefault="0037702C" w:rsidP="0037702C"/>
    <w:p w14:paraId="276F45EA" w14:textId="72D9E31E" w:rsidR="0037702C" w:rsidRDefault="0037702C" w:rsidP="0037702C"/>
    <w:p w14:paraId="2BEAF02F" w14:textId="18F32799" w:rsidR="0037702C" w:rsidRDefault="0037702C" w:rsidP="0037702C"/>
    <w:p w14:paraId="60AC4BED" w14:textId="225F4284" w:rsidR="0037702C" w:rsidRDefault="0037702C" w:rsidP="0037702C">
      <w:r w:rsidRPr="0037702C">
        <w:drawing>
          <wp:anchor distT="0" distB="0" distL="114300" distR="114300" simplePos="0" relativeHeight="251660288" behindDoc="0" locked="0" layoutInCell="1" allowOverlap="1" wp14:anchorId="301277A7" wp14:editId="57A523A4">
            <wp:simplePos x="0" y="0"/>
            <wp:positionH relativeFrom="column">
              <wp:posOffset>-423545</wp:posOffset>
            </wp:positionH>
            <wp:positionV relativeFrom="paragraph">
              <wp:posOffset>262890</wp:posOffset>
            </wp:positionV>
            <wp:extent cx="2242185" cy="2143125"/>
            <wp:effectExtent l="0" t="0" r="5715" b="9525"/>
            <wp:wrapSquare wrapText="bothSides"/>
            <wp:docPr id="5" name="Image 5" descr="Une image contenant charrette à br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harrette à bras&#10;&#10;Description générée automatiquement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04" r="17352" b="11644"/>
                    <a:stretch/>
                  </pic:blipFill>
                  <pic:spPr bwMode="auto">
                    <a:xfrm>
                      <a:off x="0" y="0"/>
                      <a:ext cx="2242185" cy="214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EF984" w14:textId="7DBE7205" w:rsidR="0037702C" w:rsidRDefault="0037702C" w:rsidP="0037702C"/>
    <w:p w14:paraId="114F4E8C" w14:textId="2062B79B" w:rsidR="0037702C" w:rsidRPr="0037702C" w:rsidRDefault="0037702C" w:rsidP="0037702C"/>
    <w:p w14:paraId="062A73A7" w14:textId="7924D79C" w:rsidR="0037702C" w:rsidRDefault="0037702C" w:rsidP="0037702C"/>
    <w:p w14:paraId="0D5631D7" w14:textId="5F5EDC6B" w:rsidR="0037702C" w:rsidRDefault="0037702C" w:rsidP="0037702C">
      <w:r>
        <w:t xml:space="preserve">BAC 660 litres </w:t>
      </w:r>
      <w:proofErr w:type="gramStart"/>
      <w:r>
        <w:t xml:space="preserve">( </w:t>
      </w:r>
      <w:r w:rsidR="00485ACF">
        <w:rPr>
          <w:u w:val="single"/>
        </w:rPr>
        <w:t>RESERVE</w:t>
      </w:r>
      <w:proofErr w:type="gramEnd"/>
      <w:r w:rsidRPr="00485ACF">
        <w:rPr>
          <w:u w:val="single"/>
        </w:rPr>
        <w:t xml:space="preserve"> AUX PROS</w:t>
      </w:r>
      <w:r>
        <w:t xml:space="preserve">) = 112 € HT </w:t>
      </w:r>
    </w:p>
    <w:p w14:paraId="0B00603B" w14:textId="6F21EAEC" w:rsidR="0037702C" w:rsidRDefault="0037702C" w:rsidP="0037702C">
      <w:pPr>
        <w:rPr>
          <w:i/>
          <w:iCs/>
        </w:rPr>
      </w:pPr>
      <w:r>
        <w:rPr>
          <w:i/>
          <w:iCs/>
          <w:noProof/>
        </w:rPr>
        <w:drawing>
          <wp:anchor distT="0" distB="0" distL="114300" distR="114300" simplePos="0" relativeHeight="251664384" behindDoc="0" locked="0" layoutInCell="1" allowOverlap="1" wp14:anchorId="18CC4272" wp14:editId="08E26F46">
            <wp:simplePos x="0" y="0"/>
            <wp:positionH relativeFrom="column">
              <wp:posOffset>5005705</wp:posOffset>
            </wp:positionH>
            <wp:positionV relativeFrom="paragraph">
              <wp:posOffset>177165</wp:posOffset>
            </wp:positionV>
            <wp:extent cx="1256030" cy="670560"/>
            <wp:effectExtent l="0" t="0" r="127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</w:rPr>
        <w:t xml:space="preserve">Option de serrure possible </w:t>
      </w:r>
    </w:p>
    <w:p w14:paraId="2264C01B" w14:textId="0E2A9072" w:rsidR="0037702C" w:rsidRDefault="0037702C" w:rsidP="0037702C">
      <w:pPr>
        <w:rPr>
          <w:i/>
          <w:iCs/>
        </w:rPr>
      </w:pPr>
    </w:p>
    <w:p w14:paraId="11F42794" w14:textId="78DADD0E" w:rsidR="0037702C" w:rsidRDefault="0037702C" w:rsidP="0037702C">
      <w:pPr>
        <w:rPr>
          <w:i/>
          <w:iCs/>
        </w:rPr>
      </w:pPr>
    </w:p>
    <w:p w14:paraId="1B39D4CA" w14:textId="6FF16211" w:rsidR="0037702C" w:rsidRDefault="0037702C" w:rsidP="0037702C">
      <w:pPr>
        <w:rPr>
          <w:i/>
          <w:iCs/>
        </w:rPr>
      </w:pPr>
    </w:p>
    <w:p w14:paraId="1A1D833B" w14:textId="1B4CAC74" w:rsidR="0037702C" w:rsidRDefault="0037702C" w:rsidP="0037702C">
      <w:pPr>
        <w:rPr>
          <w:b/>
          <w:bCs/>
        </w:rPr>
      </w:pPr>
      <w:r>
        <w:rPr>
          <w:b/>
          <w:bCs/>
        </w:rPr>
        <w:t xml:space="preserve">Date de livraison </w:t>
      </w:r>
      <w:r w:rsidRPr="0037702C">
        <w:rPr>
          <w:b/>
          <w:bCs/>
          <w:u w:val="single"/>
        </w:rPr>
        <w:t>estimée</w:t>
      </w:r>
      <w:r>
        <w:rPr>
          <w:b/>
          <w:bCs/>
        </w:rPr>
        <w:t xml:space="preserve"> : semaine 41. </w:t>
      </w:r>
    </w:p>
    <w:p w14:paraId="48E65188" w14:textId="7A60F86A" w:rsidR="0037702C" w:rsidRDefault="0037702C" w:rsidP="0037702C">
      <w:pPr>
        <w:rPr>
          <w:b/>
          <w:bCs/>
        </w:rPr>
      </w:pPr>
      <w:r>
        <w:rPr>
          <w:b/>
          <w:bCs/>
        </w:rPr>
        <w:t xml:space="preserve">Celle-ci sera confirmée par téléphone aux personnes qui auront passé commande </w:t>
      </w:r>
    </w:p>
    <w:p w14:paraId="7189DE7B" w14:textId="1A3728C2" w:rsidR="00485ACF" w:rsidRPr="00485ACF" w:rsidRDefault="00485ACF" w:rsidP="00485ACF">
      <w:pPr>
        <w:jc w:val="center"/>
        <w:rPr>
          <w:b/>
          <w:bCs/>
          <w:color w:val="FF0000"/>
        </w:rPr>
      </w:pPr>
      <w:r w:rsidRPr="00485ACF">
        <w:rPr>
          <w:b/>
          <w:bCs/>
          <w:color w:val="FF0000"/>
        </w:rPr>
        <w:t>DOCUMENT VALANT BON DE COMMANDE</w:t>
      </w:r>
    </w:p>
    <w:p w14:paraId="4CF5A080" w14:textId="512351EC" w:rsidR="00485ACF" w:rsidRPr="00485ACF" w:rsidRDefault="00485ACF" w:rsidP="00485ACF">
      <w:r>
        <w:rPr>
          <w:noProof/>
        </w:rPr>
        <w:drawing>
          <wp:anchor distT="0" distB="0" distL="114300" distR="114300" simplePos="0" relativeHeight="251665408" behindDoc="0" locked="0" layoutInCell="1" allowOverlap="1" wp14:anchorId="7F944C57" wp14:editId="1F0EB413">
            <wp:simplePos x="0" y="0"/>
            <wp:positionH relativeFrom="rightMargin">
              <wp:align>left</wp:align>
            </wp:positionH>
            <wp:positionV relativeFrom="paragraph">
              <wp:posOffset>71755</wp:posOffset>
            </wp:positionV>
            <wp:extent cx="592372" cy="567690"/>
            <wp:effectExtent l="0" t="0" r="0" b="3810"/>
            <wp:wrapSquare wrapText="bothSides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72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Ce bon de commande est à retourner </w:t>
      </w:r>
      <w:r w:rsidRPr="00485ACF">
        <w:rPr>
          <w:b/>
          <w:bCs/>
          <w:u w:val="single"/>
        </w:rPr>
        <w:t>avant le 26 juillet</w:t>
      </w:r>
      <w:r>
        <w:rPr>
          <w:b/>
          <w:bCs/>
        </w:rPr>
        <w:t xml:space="preserve"> à la CODECOM ou à la déchèterie de Montmédy</w:t>
      </w:r>
    </w:p>
    <w:sectPr w:rsidR="00485ACF" w:rsidRPr="00485ACF" w:rsidSect="00485ACF">
      <w:headerReference w:type="default" r:id="rId12"/>
      <w:footerReference w:type="default" r:id="rId13"/>
      <w:pgSz w:w="11906" w:h="16838"/>
      <w:pgMar w:top="1417" w:right="1417" w:bottom="1417" w:left="1417" w:header="708" w:footer="2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8FE10" w14:textId="77777777" w:rsidR="0037702C" w:rsidRDefault="0037702C" w:rsidP="0037702C">
      <w:pPr>
        <w:spacing w:after="0" w:line="240" w:lineRule="auto"/>
      </w:pPr>
      <w:r>
        <w:separator/>
      </w:r>
    </w:p>
  </w:endnote>
  <w:endnote w:type="continuationSeparator" w:id="0">
    <w:p w14:paraId="74AD4C9D" w14:textId="77777777" w:rsidR="0037702C" w:rsidRDefault="0037702C" w:rsidP="00377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BD829" w14:textId="45338ED8" w:rsidR="0037702C" w:rsidRDefault="0037702C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5FBC5B0" wp14:editId="441B571B">
              <wp:simplePos x="0" y="0"/>
              <wp:positionH relativeFrom="column">
                <wp:posOffset>-367030</wp:posOffset>
              </wp:positionH>
              <wp:positionV relativeFrom="paragraph">
                <wp:posOffset>43815</wp:posOffset>
              </wp:positionV>
              <wp:extent cx="5610225" cy="1123950"/>
              <wp:effectExtent l="0" t="0" r="28575" b="19050"/>
              <wp:wrapSquare wrapText="bothSides"/>
              <wp:docPr id="3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0225" cy="112395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76A8B2" w14:textId="7F433F04" w:rsidR="0037702C" w:rsidRDefault="0037702C">
                          <w:r>
                            <w:t>NOM – PRENOM</w:t>
                          </w:r>
                          <w:r w:rsidR="00485ACF">
                            <w:t> :</w:t>
                          </w:r>
                        </w:p>
                        <w:p w14:paraId="15AE7993" w14:textId="7CE09089" w:rsidR="0037702C" w:rsidRDefault="0037702C">
                          <w:r>
                            <w:t xml:space="preserve">Adresse : </w:t>
                          </w:r>
                        </w:p>
                        <w:p w14:paraId="32C0DE59" w14:textId="77777777" w:rsidR="00485ACF" w:rsidRDefault="00485ACF"/>
                        <w:p w14:paraId="4E15DB1E" w14:textId="036E1FA6" w:rsidR="0037702C" w:rsidRDefault="0037702C">
                          <w:r>
                            <w:t xml:space="preserve">Numéro de téléphone 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FBC5B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8.9pt;margin-top:3.45pt;width:441.75pt;height:8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" fillcolor="white [3201]" strokecolor="#70ad47 [3209]" strokeweight="1pt">
              <v:textbox>
                <w:txbxContent>
                  <w:p w14:paraId="0476A8B2" w14:textId="7F433F04" w:rsidR="0037702C" w:rsidRDefault="0037702C">
                    <w:r>
                      <w:t>NOM – PRENOM</w:t>
                    </w:r>
                    <w:r w:rsidR="00485ACF">
                      <w:t> :</w:t>
                    </w:r>
                  </w:p>
                  <w:p w14:paraId="15AE7993" w14:textId="7CE09089" w:rsidR="0037702C" w:rsidRDefault="0037702C">
                    <w:r>
                      <w:t xml:space="preserve">Adresse : </w:t>
                    </w:r>
                  </w:p>
                  <w:p w14:paraId="32C0DE59" w14:textId="77777777" w:rsidR="00485ACF" w:rsidRDefault="00485ACF"/>
                  <w:p w14:paraId="4E15DB1E" w14:textId="036E1FA6" w:rsidR="0037702C" w:rsidRDefault="0037702C">
                    <w:r>
                      <w:t xml:space="preserve">Numéro de téléphone :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67883" w14:textId="77777777" w:rsidR="0037702C" w:rsidRDefault="0037702C" w:rsidP="0037702C">
      <w:pPr>
        <w:spacing w:after="0" w:line="240" w:lineRule="auto"/>
      </w:pPr>
      <w:r>
        <w:separator/>
      </w:r>
    </w:p>
  </w:footnote>
  <w:footnote w:type="continuationSeparator" w:id="0">
    <w:p w14:paraId="18AB08A4" w14:textId="77777777" w:rsidR="0037702C" w:rsidRDefault="0037702C" w:rsidP="00377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2E084" w14:textId="12E5753B" w:rsidR="0037702C" w:rsidRDefault="0037702C">
    <w:pPr>
      <w:pStyle w:val="En-tte"/>
    </w:pPr>
    <w:r>
      <w:rPr>
        <w:noProof/>
      </w:rPr>
      <w:drawing>
        <wp:inline distT="0" distB="0" distL="0" distR="0" wp14:anchorId="3D3A5366" wp14:editId="1663EF71">
          <wp:extent cx="5761355" cy="572770"/>
          <wp:effectExtent l="0" t="0" r="0" b="0"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2C"/>
    <w:rsid w:val="0037702C"/>
    <w:rsid w:val="0041217C"/>
    <w:rsid w:val="00485ACF"/>
    <w:rsid w:val="008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EDF47B8"/>
  <w15:chartTrackingRefBased/>
  <w15:docId w15:val="{20D63F6F-4B31-48FC-90CF-E8E8F880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7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702C"/>
  </w:style>
  <w:style w:type="paragraph" w:styleId="Pieddepage">
    <w:name w:val="footer"/>
    <w:basedOn w:val="Normal"/>
    <w:link w:val="PieddepageCar"/>
    <w:uiPriority w:val="99"/>
    <w:unhideWhenUsed/>
    <w:rsid w:val="00377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7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Malacarne</dc:creator>
  <cp:keywords/>
  <dc:description/>
  <cp:lastModifiedBy>Mélanie Malacarne</cp:lastModifiedBy>
  <cp:revision>1</cp:revision>
  <dcterms:created xsi:type="dcterms:W3CDTF">2021-06-24T07:53:00Z</dcterms:created>
  <dcterms:modified xsi:type="dcterms:W3CDTF">2021-06-24T08:08:00Z</dcterms:modified>
</cp:coreProperties>
</file>