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B0" w:rsidRPr="007D3932" w:rsidRDefault="005B38B0" w:rsidP="007D3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  <w:r w:rsidRPr="00D76D55">
        <w:rPr>
          <w:rFonts w:ascii="Arial" w:eastAsia="Times New Roman" w:hAnsi="Arial" w:cs="Arial"/>
          <w:b/>
          <w:bCs/>
          <w:color w:val="C0504D" w:themeColor="accent2"/>
          <w:sz w:val="32"/>
          <w:szCs w:val="32"/>
          <w:lang w:val="en-US" w:eastAsia="fr-FR"/>
        </w:rPr>
        <w:t xml:space="preserve">Down In The River To </w:t>
      </w:r>
      <w:proofErr w:type="gramStart"/>
      <w:r w:rsidRPr="00D76D55">
        <w:rPr>
          <w:rFonts w:ascii="Arial" w:eastAsia="Times New Roman" w:hAnsi="Arial" w:cs="Arial"/>
          <w:b/>
          <w:bCs/>
          <w:color w:val="C0504D" w:themeColor="accent2"/>
          <w:sz w:val="32"/>
          <w:szCs w:val="32"/>
          <w:lang w:val="en-US" w:eastAsia="fr-FR"/>
        </w:rPr>
        <w:t>Pray</w:t>
      </w:r>
      <w:r w:rsidR="004D7BF1"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 Alison</w:t>
      </w:r>
      <w:proofErr w:type="gramEnd"/>
      <w:r w:rsidR="004D7BF1"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Krauss</w:t>
      </w:r>
      <w:r w:rsidRPr="004D7BF1">
        <w:rPr>
          <w:rFonts w:ascii="Arial" w:eastAsia="Times New Roman" w:hAnsi="Arial" w:cs="Arial"/>
          <w:b/>
          <w:bCs/>
          <w:color w:val="000000"/>
          <w:sz w:val="34"/>
          <w:lang w:val="en-US" w:eastAsia="fr-FR"/>
        </w:rPr>
        <w:t xml:space="preserve"> </w:t>
      </w:r>
      <w:r w:rsidRPr="005B38B0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/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t>(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Descendre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À La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Rivière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Pour Prier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t>)</w:t>
      </w:r>
      <w:r w:rsidRPr="005B38B0">
        <w:rPr>
          <w:rFonts w:ascii="Arial" w:eastAsia="Times New Roman" w:hAnsi="Arial" w:cs="Arial"/>
          <w:color w:val="000000"/>
          <w:sz w:val="34"/>
          <w:szCs w:val="34"/>
          <w:lang w:val="en-US" w:eastAsia="fr-FR"/>
        </w:rPr>
        <w:br w:type="textWrapping" w:clear="all"/>
      </w:r>
    </w:p>
    <w:p w:rsidR="007D3932" w:rsidRPr="005B38B0" w:rsidRDefault="007D3932" w:rsidP="007D3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fr-FR"/>
        </w:rPr>
      </w:pPr>
    </w:p>
    <w:p w:rsidR="005B38B0" w:rsidRPr="005B38B0" w:rsidRDefault="005B38B0" w:rsidP="007D3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en-US" w:eastAsia="fr-FR"/>
        </w:rPr>
      </w:pP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As I went down in the river to pray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Alors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que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je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descendais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à la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rivière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pour prier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Studing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about that good old way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En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pensant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à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ce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bon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vieux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chemin</w:t>
      </w:r>
      <w:proofErr w:type="spellEnd"/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7D3932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fr-FR"/>
        </w:rPr>
        <w:t>And who shall wear the starry crown</w:t>
      </w:r>
      <w:r w:rsidR="00D76D55" w:rsidRPr="007D3932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fr-FR"/>
        </w:rPr>
        <w:t xml:space="preserve"> / the robe and the crown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 xml:space="preserve">Et à qui </w:t>
      </w:r>
      <w:proofErr w:type="spellStart"/>
      <w:r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>devrait</w:t>
      </w:r>
      <w:proofErr w:type="spellEnd"/>
      <w:r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 xml:space="preserve"> porter la </w:t>
      </w:r>
      <w:proofErr w:type="spellStart"/>
      <w:r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>couronne</w:t>
      </w:r>
      <w:proofErr w:type="spellEnd"/>
      <w:r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 xml:space="preserve"> </w:t>
      </w:r>
      <w:proofErr w:type="spellStart"/>
      <w:r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>étoilée</w:t>
      </w:r>
      <w:proofErr w:type="spellEnd"/>
      <w:r w:rsidR="00D76D55"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 xml:space="preserve"> / la robe et la </w:t>
      </w:r>
      <w:proofErr w:type="spellStart"/>
      <w:r w:rsidR="00D76D55" w:rsidRPr="007D3932">
        <w:rPr>
          <w:rFonts w:ascii="Arial" w:eastAsia="Times New Roman" w:hAnsi="Arial" w:cs="Arial"/>
          <w:i/>
          <w:iCs/>
          <w:color w:val="000000"/>
          <w:sz w:val="30"/>
          <w:szCs w:val="30"/>
          <w:lang w:val="en-US" w:eastAsia="fr-FR"/>
        </w:rPr>
        <w:t>couronne</w:t>
      </w:r>
      <w:proofErr w:type="spellEnd"/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Good lord, show me the way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Seigneur,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montre-moi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le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chemin</w:t>
      </w:r>
      <w:proofErr w:type="spellEnd"/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 w:type="textWrapping" w:clear="all"/>
      </w:r>
    </w:p>
    <w:p w:rsidR="005B38B0" w:rsidRPr="005B38B0" w:rsidRDefault="005B38B0" w:rsidP="007D3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O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sisters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let's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go down</w:t>
      </w:r>
      <w:proofErr w:type="gram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,</w:t>
      </w:r>
      <w:proofErr w:type="gramEnd"/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O mes sœurs descendons,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Let's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go down, come on down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Allez descendons, allons en bas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O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sisters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let's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go down,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O mes sœurs descendons,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Down to the river to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pray</w:t>
      </w:r>
      <w:proofErr w:type="spellEnd"/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Descendons à la rivière pour prier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 w:type="textWrapping" w:clear="all"/>
      </w:r>
    </w:p>
    <w:p w:rsidR="00D76D55" w:rsidRPr="00D76D55" w:rsidRDefault="005B38B0" w:rsidP="007D3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</w:pP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O brothers let's go </w:t>
      </w:r>
      <w:proofErr w:type="gram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down,</w:t>
      </w:r>
      <w:r w:rsidR="007D3932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..</w:t>
      </w:r>
      <w:proofErr w:type="gramEnd"/>
      <w:r w:rsidR="00D76D55"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Come on brothers, let's go</w:t>
      </w:r>
      <w:r w:rsidR="007D3932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 xml:space="preserve"> </w:t>
      </w:r>
      <w:r w:rsidR="00D76D55"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down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O </w:t>
      </w:r>
      <w:proofErr w:type="spell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mes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frères </w:t>
      </w:r>
      <w:proofErr w:type="spellStart"/>
      <w:proofErr w:type="gramStart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descendons</w:t>
      </w:r>
      <w:proofErr w:type="spellEnd"/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,</w:t>
      </w:r>
      <w:r w:rsidR="007D3932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..</w:t>
      </w:r>
      <w:proofErr w:type="gramEnd"/>
      <w:r w:rsidR="00D76D55"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 </w:t>
      </w:r>
      <w:r w:rsidR="00D76D55" w:rsidRPr="007D3932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Venez mes frères, allons en bas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 w:type="textWrapping" w:clear="all"/>
      </w:r>
      <w:r w:rsidRPr="007D3932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O fathers let's go down,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7D3932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O mes pères descendons,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 w:type="textWrapping" w:clear="all"/>
      </w:r>
      <w:r w:rsidRPr="007D3932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O mothers let's go down,</w:t>
      </w:r>
      <w:r w:rsidR="007D3932" w:rsidRPr="007D3932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..</w:t>
      </w:r>
      <w:r w:rsidR="00D76D55" w:rsidRPr="007D3932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fr-FR"/>
        </w:rPr>
        <w:t>Come on mothers, let's go down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val="en-US" w:eastAsia="fr-FR"/>
        </w:rPr>
        <w:br/>
      </w:r>
      <w:r w:rsidRPr="007D3932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>O mes mères descendons,</w:t>
      </w:r>
      <w:r w:rsidR="007D3932" w:rsidRPr="007D3932">
        <w:rPr>
          <w:rFonts w:ascii="Arial" w:eastAsia="Times New Roman" w:hAnsi="Arial" w:cs="Arial"/>
          <w:i/>
          <w:iCs/>
          <w:color w:val="000000"/>
          <w:sz w:val="32"/>
          <w:szCs w:val="32"/>
          <w:lang w:val="en-US" w:eastAsia="fr-FR"/>
        </w:rPr>
        <w:t xml:space="preserve">.. </w:t>
      </w:r>
      <w:r w:rsidR="00D76D55"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Venez mes mères, allons en bas</w:t>
      </w:r>
    </w:p>
    <w:p w:rsidR="004D7BF1" w:rsidRPr="00D76D55" w:rsidRDefault="005B38B0" w:rsidP="007D39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</w:pP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 w:type="textWrapping" w:clear="all"/>
      </w:r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O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sinners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</w:t>
      </w:r>
      <w:proofErr w:type="spell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let's</w:t>
      </w:r>
      <w:proofErr w:type="spellEnd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 xml:space="preserve"> go down</w:t>
      </w:r>
      <w:proofErr w:type="gramStart"/>
      <w:r w:rsidRPr="00D76D55">
        <w:rPr>
          <w:rFonts w:ascii="Arial" w:eastAsia="Times New Roman" w:hAnsi="Arial" w:cs="Arial"/>
          <w:b/>
          <w:bCs/>
          <w:color w:val="000000"/>
          <w:sz w:val="32"/>
          <w:szCs w:val="32"/>
          <w:lang w:eastAsia="fr-FR"/>
        </w:rPr>
        <w:t>,</w:t>
      </w:r>
      <w:proofErr w:type="gramEnd"/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O mes pêcheurs descendons</w:t>
      </w:r>
      <w:r w:rsidR="004D7BF1" w:rsidRPr="00D76D55">
        <w:rPr>
          <w:rFonts w:ascii="Arial" w:eastAsia="Times New Roman" w:hAnsi="Arial" w:cs="Arial"/>
          <w:i/>
          <w:iCs/>
          <w:color w:val="000000"/>
          <w:sz w:val="32"/>
          <w:szCs w:val="32"/>
          <w:lang w:eastAsia="fr-FR"/>
        </w:rPr>
        <w:t>,</w:t>
      </w:r>
      <w:r w:rsidRPr="005B38B0">
        <w:rPr>
          <w:rFonts w:ascii="Arial" w:eastAsia="Times New Roman" w:hAnsi="Arial" w:cs="Arial"/>
          <w:color w:val="000000"/>
          <w:sz w:val="32"/>
          <w:szCs w:val="32"/>
          <w:lang w:eastAsia="fr-FR"/>
        </w:rPr>
        <w:br/>
      </w:r>
      <w:r w:rsidRPr="005B38B0">
        <w:rPr>
          <w:rFonts w:ascii="Arial" w:eastAsia="Times New Roman" w:hAnsi="Arial" w:cs="Arial"/>
          <w:color w:val="000000"/>
          <w:sz w:val="34"/>
          <w:szCs w:val="34"/>
          <w:lang w:eastAsia="fr-FR"/>
        </w:rPr>
        <w:br w:type="textWrapping" w:clear="all"/>
      </w:r>
    </w:p>
    <w:sectPr w:rsidR="004D7BF1" w:rsidRPr="00D76D55" w:rsidSect="002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B38B0"/>
    <w:rsid w:val="00211478"/>
    <w:rsid w:val="004D7BF1"/>
    <w:rsid w:val="005B38B0"/>
    <w:rsid w:val="007D3932"/>
    <w:rsid w:val="00D7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4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B38B0"/>
    <w:rPr>
      <w:i/>
      <w:iCs/>
    </w:rPr>
  </w:style>
  <w:style w:type="character" w:styleId="lev">
    <w:name w:val="Strong"/>
    <w:basedOn w:val="Policepardfaut"/>
    <w:uiPriority w:val="22"/>
    <w:qFormat/>
    <w:rsid w:val="005B38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186">
      <w:bodyDiv w:val="1"/>
      <w:marLeft w:val="0"/>
      <w:marRight w:val="0"/>
      <w:marTop w:val="55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1</cp:revision>
  <dcterms:created xsi:type="dcterms:W3CDTF">2018-10-20T11:12:00Z</dcterms:created>
  <dcterms:modified xsi:type="dcterms:W3CDTF">2018-10-20T12:01:00Z</dcterms:modified>
</cp:coreProperties>
</file>