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98" w:rsidRDefault="00CF7398">
      <w:pPr>
        <w:rPr>
          <w:rtl/>
        </w:rPr>
      </w:pP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CF7398">
        <w:trPr>
          <w:trHeight w:val="1704"/>
        </w:trPr>
        <w:tc>
          <w:tcPr>
            <w:tcW w:w="3172" w:type="dxa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التلميذ :</w:t>
            </w:r>
            <w:proofErr w:type="gramEnd"/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384A" w:rsidRDefault="0085384A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85384A" w:rsidRDefault="0085384A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85384A" w:rsidRDefault="0085384A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85384A" w:rsidRDefault="0085384A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</w:tcPr>
          <w:p w:rsidR="00D26775" w:rsidRDefault="00937C10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تمارين الدعم والتقوية المرحلة</w:t>
            </w:r>
          </w:p>
          <w:p w:rsidR="00937C10" w:rsidRDefault="00937C10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  <w:bookmarkStart w:id="0" w:name="_GoBack"/>
            <w:bookmarkEnd w:id="0"/>
          </w:p>
        </w:tc>
      </w:tr>
    </w:tbl>
    <w:p w:rsidR="00E466DE" w:rsidRDefault="00E466DE">
      <w:pPr>
        <w:rPr>
          <w:rtl/>
        </w:rPr>
      </w:pP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03508F" w:rsidRPr="00BB13DF" w:rsidRDefault="00B11147" w:rsidP="00CF7398">
      <w:pPr>
        <w:pStyle w:val="Paragraphedeliste"/>
        <w:bidi/>
        <w:rPr>
          <w:rFonts w:asciiTheme="majorBidi" w:eastAsiaTheme="minorEastAsia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CF739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B13D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3508F" w:rsidRPr="00BB13DF">
        <w:rPr>
          <w:rFonts w:asciiTheme="majorBidi" w:hAnsiTheme="majorBidi" w:cstheme="majorBidi"/>
          <w:b/>
          <w:bCs/>
          <w:sz w:val="28"/>
          <w:szCs w:val="28"/>
        </w:rPr>
        <w:t>;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1,5     </w:t>
      </w:r>
      <w:proofErr w:type="gramStart"/>
      <w:r w:rsidR="0003508F" w:rsidRPr="00BB13DF">
        <w:rPr>
          <w:rFonts w:asciiTheme="majorBidi" w:hAnsiTheme="majorBidi" w:cstheme="majorBidi"/>
          <w:b/>
          <w:bCs/>
          <w:sz w:val="28"/>
          <w:szCs w:val="28"/>
        </w:rPr>
        <w:t>;</w:t>
      </w:r>
      <w:r w:rsidRPr="00BB13D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 xml:space="preserve"> 2 </m:t>
            </m:r>
          </m:den>
        </m:f>
      </m:oMath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 </w:t>
      </w:r>
      <w:r w:rsidR="0003508F" w:rsidRPr="00BB13DF">
        <w:rPr>
          <w:rFonts w:asciiTheme="majorBidi" w:eastAsiaTheme="minorEastAsia" w:hAnsiTheme="majorBidi" w:cstheme="majorBidi"/>
          <w:b/>
          <w:bCs/>
          <w:sz w:val="28"/>
          <w:szCs w:val="28"/>
          <w:lang w:bidi="ar-MA"/>
        </w:rPr>
        <w:t>;</w:t>
      </w:r>
      <w:proofErr w:type="gramEnd"/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0,789    </w:t>
      </w:r>
      <w:r w:rsidR="0003508F" w:rsidRPr="00BB13DF">
        <w:rPr>
          <w:rFonts w:asciiTheme="majorBidi" w:eastAsiaTheme="minorEastAsia" w:hAnsiTheme="majorBidi" w:cstheme="majorBidi"/>
          <w:b/>
          <w:bCs/>
          <w:sz w:val="28"/>
          <w:szCs w:val="28"/>
        </w:rPr>
        <w:t>;</w:t>
      </w:r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2</m:t>
            </m:r>
          </m:den>
        </m:f>
      </m:oMath>
    </w:p>
    <w:p w:rsidR="00CF7398" w:rsidRP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</w:t>
      </w:r>
      <w:r w:rsidR="00CF7398" w:rsidRPr="008B2C8F">
        <w:rPr>
          <w:rFonts w:asciiTheme="majorBidi" w:eastAsiaTheme="minorEastAsia" w:hAnsiTheme="majorBidi" w:cstheme="majorBidi" w:hint="cs"/>
          <w:sz w:val="24"/>
          <w:szCs w:val="24"/>
          <w:rtl/>
        </w:rPr>
        <w:t>............................................................................................</w:t>
      </w:r>
    </w:p>
    <w:p w:rsidR="00300640" w:rsidRDefault="00B8490E" w:rsidP="00B8490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ضع </w:t>
      </w:r>
      <w:r w:rsidR="008B2C8F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أنجز: </w:t>
      </w:r>
    </w:p>
    <w:p w:rsidR="008B2C8F" w:rsidRDefault="00B8490E" w:rsidP="008B2C8F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>(</w:t>
      </w:r>
      <w:r w:rsidR="00BB13DF"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>980,9+865) – 1094,17 ;   792,07 × 8,6 ;      21,195÷ 6,75</w:t>
      </w:r>
    </w:p>
    <w:p w:rsid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2C8F" w:rsidRP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8490E" w:rsidRPr="00BB13DF" w:rsidRDefault="00BB13DF" w:rsidP="008B2C8F">
      <w:pPr>
        <w:pStyle w:val="Paragraphedeliste"/>
        <w:bidi/>
        <w:jc w:val="right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ab/>
      </w:r>
    </w:p>
    <w:p w:rsidR="002C3005" w:rsidRPr="002C3005" w:rsidRDefault="00CF7398" w:rsidP="007C2E89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MA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>احسب واختزل ان كان ممكنا:</w:t>
      </w:r>
      <w:r w:rsidR="007C2E89"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 xml:space="preserve"> </w:t>
      </w:r>
      <w:r w:rsidR="003B6B72"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3B6B72" w:rsidRDefault="00CF7398" w:rsidP="002C3005">
      <w:pPr>
        <w:pStyle w:val="Paragraphedeliste"/>
        <w:bidi/>
        <w:jc w:val="right"/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</w:pPr>
      <w:proofErr w:type="gramStart"/>
      <w:r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>(</w:t>
      </w:r>
      <w:r w:rsidR="002C3005"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 xml:space="preserve"> 4</w:t>
      </w:r>
      <w:proofErr w:type="gramEnd"/>
      <w:r w:rsidR="002C3005"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>+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2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>)</m:t>
        </m:r>
      </m:oMath>
      <w:r w:rsidR="002C3005"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  <w:t xml:space="preserve"> – ( 0,7 x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2</m:t>
            </m:r>
          </m:den>
        </m:f>
      </m:oMath>
      <w:r w:rsidR="002C3005"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  <w:t xml:space="preserve"> ) =</w:t>
      </w:r>
      <w:r w:rsidR="002C3005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…………………………………………………….........</w:t>
      </w:r>
    </w:p>
    <w:p w:rsidR="002C3005" w:rsidRDefault="002C3005" w:rsidP="002C3005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AB" w:rsidRDefault="00D230AB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MA"/>
        </w:rPr>
        <w:t>…………………………………………………………………………………………</w:t>
      </w:r>
    </w:p>
    <w:p w:rsidR="002C3005" w:rsidRPr="00D230AB" w:rsidRDefault="002C3005" w:rsidP="002C3005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</w:p>
    <w:p w:rsidR="002C3005" w:rsidRDefault="002C3005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</w:pPr>
      <w:r w:rsidRPr="00D230AB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 xml:space="preserve">(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  3      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2 </m:t>
            </m:r>
          </m:den>
        </m:f>
        <m:r>
          <m:rPr>
            <m:sty m:val="b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-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  6   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5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  ) ÷( 0.4+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4  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)= </m:t>
        </m:r>
      </m:oMath>
      <w:r w:rsidR="00D230AB" w:rsidRP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</w:t>
      </w:r>
      <w:r w:rsid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</w:t>
      </w:r>
    </w:p>
    <w:p w:rsidR="00D230AB" w:rsidRDefault="00D230AB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</w:pPr>
      <w:r w:rsidRP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…………………………………………………………</w:t>
      </w:r>
    </w:p>
    <w:p w:rsidR="00BF6F47" w:rsidRDefault="00BF6F47" w:rsidP="007C2E89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i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مسألة </w:t>
      </w:r>
      <w:r w:rsidR="007C2E89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:</w:t>
      </w:r>
      <w:proofErr w:type="gramEnd"/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يقطع دراجي </w:t>
      </w:r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15</w:t>
      </w:r>
      <w:proofErr w:type="gramStart"/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km</w:t>
      </w:r>
      <w:r>
        <w:rPr>
          <w:rFonts w:asciiTheme="majorBidi" w:eastAsiaTheme="minorEastAsia" w:hAnsiTheme="majorBidi" w:cstheme="majorBidi"/>
          <w:i/>
          <w:sz w:val="28"/>
          <w:szCs w:val="28"/>
          <w:lang w:bidi="ar-MA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في</w:t>
      </w:r>
      <w:proofErr w:type="gramEnd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20 دقيقة. إذا كان يسير بسرعة </w:t>
      </w:r>
      <w:proofErr w:type="gramStart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ثابتة ،</w:t>
      </w:r>
      <w:proofErr w:type="gramEnd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احسب :</w:t>
      </w:r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ا </w:t>
      </w:r>
      <w:r>
        <w:rPr>
          <w:rFonts w:asciiTheme="majorBidi" w:eastAsiaTheme="minorEastAsia" w:hAnsiTheme="majorBidi" w:cstheme="majorBidi"/>
          <w:i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المسافة التي يقطعها في ساعة واحدة</w:t>
      </w:r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ب </w:t>
      </w:r>
      <w:r>
        <w:rPr>
          <w:rFonts w:asciiTheme="majorBidi" w:eastAsiaTheme="minorEastAsia" w:hAnsiTheme="majorBidi" w:cstheme="majorBidi"/>
          <w:i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</w:t>
      </w:r>
      <w:r w:rsidRPr="00BF6F47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المدة الزمنية لقطع</w:t>
      </w:r>
      <w:r w:rsidRPr="00BF6F47">
        <w:rPr>
          <w:rFonts w:asciiTheme="majorBidi" w:eastAsiaTheme="minorEastAsia" w:hAnsiTheme="majorBidi" w:cstheme="majorBidi" w:hint="cs"/>
          <w:iCs/>
          <w:sz w:val="28"/>
          <w:szCs w:val="28"/>
          <w:rtl/>
        </w:rPr>
        <w:t xml:space="preserve"> </w:t>
      </w:r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10km</w:t>
      </w:r>
    </w:p>
    <w:p w:rsidR="00D230AB" w:rsidRDefault="000F1D53" w:rsidP="00EF38FA">
      <w:pPr>
        <w:pStyle w:val="Paragraphedeliste"/>
        <w:bidi/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</w:pPr>
      <w:r w:rsidRPr="00EF38FA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</w:t>
      </w:r>
      <w:r w:rsidR="00EF38FA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.................................................................</w:t>
      </w:r>
    </w:p>
    <w:p w:rsidR="00EF38FA" w:rsidRPr="00EF38FA" w:rsidRDefault="00EF38FA" w:rsidP="00EF38FA">
      <w:pPr>
        <w:pStyle w:val="Paragraphedeliste"/>
        <w:bidi/>
        <w:rPr>
          <w:rFonts w:asciiTheme="majorBidi" w:eastAsiaTheme="minorEastAsia" w:hAnsiTheme="majorBidi" w:cstheme="majorBidi"/>
          <w:iCs/>
          <w:sz w:val="24"/>
          <w:szCs w:val="24"/>
          <w:rtl/>
          <w:lang w:bidi="ar-MA"/>
        </w:rPr>
      </w:pPr>
    </w:p>
    <w:p w:rsidR="00BA02CE" w:rsidRDefault="00267C2C" w:rsidP="00267C2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حول إلى الوحدة المطلوبة:  </w:t>
      </w:r>
    </w:p>
    <w:p w:rsidR="00DC4B08" w:rsidRPr="00DF639D" w:rsidRDefault="00DC4B08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84</w:t>
      </w:r>
      <w:r w:rsidR="00DF639D">
        <w:rPr>
          <w:rFonts w:asciiTheme="majorBidi" w:hAnsiTheme="majorBidi" w:cstheme="majorBidi"/>
          <w:bCs/>
          <w:sz w:val="28"/>
          <w:szCs w:val="28"/>
          <w:lang w:bidi="ar-DZ"/>
        </w:rPr>
        <w:t>,81km 12,6dam 5400m = …………………….hm</w:t>
      </w:r>
    </w:p>
    <w:p w:rsidR="00DF639D" w:rsidRPr="00DF639D" w:rsidRDefault="00DF639D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36t 70,4 kg = …………………q</w:t>
      </w:r>
    </w:p>
    <w:p w:rsidR="00DF639D" w:rsidRPr="001409D4" w:rsidRDefault="00DF639D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1075dm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2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= ……………….ca</w:t>
      </w:r>
    </w:p>
    <w:p w:rsidR="001409D4" w:rsidRPr="001409D4" w:rsidRDefault="001409D4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215dm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45.5m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= …………………m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</w:p>
    <w:p w:rsidR="0035243E" w:rsidRPr="00267C2C" w:rsidRDefault="001409D4" w:rsidP="00267C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0,25m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+ 4,23dm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= 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bidi="ar-DZ"/>
        </w:rPr>
        <w:t>…………………</w:t>
      </w:r>
      <w:proofErr w:type="gramEnd"/>
      <w:r>
        <w:rPr>
          <w:rFonts w:asciiTheme="majorBidi" w:hAnsiTheme="majorBidi" w:cstheme="majorBidi"/>
          <w:bCs/>
          <w:sz w:val="28"/>
          <w:szCs w:val="28"/>
          <w:lang w:bidi="ar-DZ"/>
        </w:rPr>
        <w:t>..cm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</w:p>
    <w:p w:rsidR="006D5655" w:rsidRDefault="006D5655" w:rsidP="00267C2C">
      <w:pPr>
        <w:rPr>
          <w:rFonts w:ascii="Arial" w:hAnsi="Arial" w:cs="Arial"/>
          <w:rtl/>
        </w:rPr>
      </w:pPr>
    </w:p>
    <w:p w:rsidR="001F6069" w:rsidRPr="00135960" w:rsidRDefault="00135960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أنشئ مماثل الرباعي </w:t>
      </w:r>
      <w:r>
        <w:rPr>
          <w:rFonts w:asciiTheme="majorBidi" w:hAnsiTheme="majorBidi" w:cstheme="majorBidi"/>
          <w:sz w:val="28"/>
          <w:szCs w:val="28"/>
          <w:lang w:bidi="ar-MA"/>
        </w:rPr>
        <w:t>EFGH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بالنسبة لمحور التماثل </w:t>
      </w:r>
      <w:r>
        <w:rPr>
          <w:rFonts w:asciiTheme="majorBidi" w:hAnsiTheme="majorBidi" w:cstheme="majorBidi"/>
          <w:sz w:val="28"/>
          <w:szCs w:val="28"/>
          <w:lang w:bidi="ar-MA"/>
        </w:rPr>
        <w:t>(d</w:t>
      </w:r>
      <w:r w:rsidR="00CC0C91">
        <w:rPr>
          <w:rFonts w:asciiTheme="majorBidi" w:hAnsiTheme="majorBidi" w:cstheme="majorBidi"/>
          <w:sz w:val="28"/>
          <w:szCs w:val="28"/>
          <w:lang w:bidi="ar-MA"/>
        </w:rPr>
        <w:t>)</w:t>
      </w:r>
      <w:r w:rsidR="00CC0C91">
        <w:rPr>
          <w:rFonts w:asciiTheme="majorBidi" w:hAnsiTheme="majorBidi" w:cstheme="majorBidi" w:hint="cs"/>
          <w:sz w:val="28"/>
          <w:szCs w:val="28"/>
          <w:rtl/>
        </w:rPr>
        <w:t>:</w:t>
      </w:r>
      <w:r w:rsidR="000566B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E5B98" w:rsidRDefault="00F616A1" w:rsidP="00CE5B98">
      <w:pPr>
        <w:tabs>
          <w:tab w:val="left" w:pos="4486"/>
        </w:tabs>
        <w:rPr>
          <w:b/>
          <w:bCs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2EAA223" wp14:editId="7E5AD8B3">
                <wp:simplePos x="0" y="0"/>
                <wp:positionH relativeFrom="column">
                  <wp:posOffset>2942443</wp:posOffset>
                </wp:positionH>
                <wp:positionV relativeFrom="paragraph">
                  <wp:posOffset>15338</wp:posOffset>
                </wp:positionV>
                <wp:extent cx="914400" cy="345056"/>
                <wp:effectExtent l="0" t="0" r="24130" b="17145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8A" w:rsidRPr="00F616A1" w:rsidRDefault="00280B8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16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AA223" id="_x0000_t202" coordsize="21600,21600" o:spt="202" path="m,l,21600r21600,l21600,xe">
                <v:stroke joinstyle="miter"/>
                <v:path gradientshapeok="t" o:connecttype="rect"/>
              </v:shapetype>
              <v:shape id="Zone de texte 94" o:spid="_x0000_s1026" type="#_x0000_t202" style="position:absolute;margin-left:231.7pt;margin-top:1.2pt;width:1in;height:27.15pt;z-index:-251553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" fillcolor="white [3201]" strokecolor="white [3212]" strokeweight=".5pt">
                <v:textbox>
                  <w:txbxContent>
                    <w:p w:rsidR="00280B8A" w:rsidRPr="00F616A1" w:rsidRDefault="00280B8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616A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 w:rsidR="00135960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E384FE0" wp14:editId="515D3717">
                <wp:simplePos x="0" y="0"/>
                <wp:positionH relativeFrom="column">
                  <wp:posOffset>1825820</wp:posOffset>
                </wp:positionH>
                <wp:positionV relativeFrom="paragraph">
                  <wp:posOffset>208768</wp:posOffset>
                </wp:positionV>
                <wp:extent cx="914400" cy="289707"/>
                <wp:effectExtent l="0" t="0" r="13335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60" w:rsidRPr="00135960" w:rsidRDefault="0013596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1359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4FE0" id="Zone de texte 17" o:spid="_x0000_s1027" type="#_x0000_t202" style="position:absolute;margin-left:143.75pt;margin-top:16.45pt;width:1in;height:22.8pt;z-index:-251546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" fillcolor="white [3201]" strokecolor="white [3212]" strokeweight=".5pt">
                <v:textbox>
                  <w:txbxContent>
                    <w:p w:rsidR="00135960" w:rsidRPr="00135960" w:rsidRDefault="0013596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13596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M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30C55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6B1A424" wp14:editId="77F2D397">
                      <wp:simplePos x="0" y="0"/>
                      <wp:positionH relativeFrom="column">
                        <wp:posOffset>-718735</wp:posOffset>
                      </wp:positionH>
                      <wp:positionV relativeFrom="paragraph">
                        <wp:posOffset>4634</wp:posOffset>
                      </wp:positionV>
                      <wp:extent cx="864973" cy="835643"/>
                      <wp:effectExtent l="0" t="0" r="30480" b="22225"/>
                      <wp:wrapNone/>
                      <wp:docPr id="92" name="Connecteur droit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973" cy="83564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CD52A" id="Connecteur droit 92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pt,.35pt" to="11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39AC31E1" wp14:editId="1E025F7B">
                      <wp:simplePos x="0" y="0"/>
                      <wp:positionH relativeFrom="column">
                        <wp:posOffset>-263330</wp:posOffset>
                      </wp:positionH>
                      <wp:positionV relativeFrom="paragraph">
                        <wp:posOffset>191623</wp:posOffset>
                      </wp:positionV>
                      <wp:extent cx="914400" cy="290243"/>
                      <wp:effectExtent l="0" t="0" r="22225" b="1460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C31E1" id="Zone de texte 18" o:spid="_x0000_s1028" type="#_x0000_t202" style="position:absolute;left:0;text-align:left;margin-left:-20.75pt;margin-top:15.1pt;width:1in;height:22.85pt;z-index:-251545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21E0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AC76EC" wp14:editId="605B29F4">
                      <wp:simplePos x="0" y="0"/>
                      <wp:positionH relativeFrom="column">
                        <wp:posOffset>-280377</wp:posOffset>
                      </wp:positionH>
                      <wp:positionV relativeFrom="paragraph">
                        <wp:posOffset>-206326</wp:posOffset>
                      </wp:positionV>
                      <wp:extent cx="423630" cy="601310"/>
                      <wp:effectExtent l="0" t="0" r="33655" b="27940"/>
                      <wp:wrapNone/>
                      <wp:docPr id="85" name="Connecteur droi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630" cy="6013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0BD2E" id="Connecteur droit 8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-16.25pt" to="11.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66A52EDA" wp14:editId="6A033EA1">
                      <wp:simplePos x="0" y="0"/>
                      <wp:positionH relativeFrom="column">
                        <wp:posOffset>-74783</wp:posOffset>
                      </wp:positionH>
                      <wp:positionV relativeFrom="paragraph">
                        <wp:posOffset>192454</wp:posOffset>
                      </wp:positionV>
                      <wp:extent cx="914400" cy="281354"/>
                      <wp:effectExtent l="0" t="0" r="15875" b="2349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3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04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2EDA" id="Zone de texte 24" o:spid="_x0000_s1029" type="#_x0000_t202" style="position:absolute;left:0;text-align:left;margin-left:-5.9pt;margin-top:15.15pt;width:1in;height:22.15pt;z-index:-251543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42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267C2C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D5BD1F" wp14:editId="14C501A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-24765</wp:posOffset>
                      </wp:positionV>
                      <wp:extent cx="1270" cy="641350"/>
                      <wp:effectExtent l="0" t="0" r="36830" b="2540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41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4DE137" id="Connecteur droit 25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-1.95pt" to="-5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30C55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B5AED46" wp14:editId="5A4D7091">
                      <wp:simplePos x="0" y="0"/>
                      <wp:positionH relativeFrom="column">
                        <wp:posOffset>-721497</wp:posOffset>
                      </wp:positionH>
                      <wp:positionV relativeFrom="paragraph">
                        <wp:posOffset>-207817</wp:posOffset>
                      </wp:positionV>
                      <wp:extent cx="1288518" cy="402453"/>
                      <wp:effectExtent l="0" t="0" r="26035" b="36195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518" cy="40245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36EBD" id="Connecteur droit 3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8pt,-16.35pt" to="44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4B46D6A7" wp14:editId="77A5A732">
                      <wp:simplePos x="0" y="0"/>
                      <wp:positionH relativeFrom="column">
                        <wp:posOffset>-135353</wp:posOffset>
                      </wp:positionH>
                      <wp:positionV relativeFrom="paragraph">
                        <wp:posOffset>8597</wp:posOffset>
                      </wp:positionV>
                      <wp:extent cx="914400" cy="290146"/>
                      <wp:effectExtent l="0" t="0" r="15875" b="1524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04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6D6A7" id="Zone de texte 20" o:spid="_x0000_s1030" type="#_x0000_t202" style="position:absolute;left:0;text-align:left;margin-left:-10.65pt;margin-top:.7pt;width:1in;height:22.85pt;z-index:-251544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42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224279" w:rsidRDefault="00224279" w:rsidP="000566BB">
      <w:pPr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EF38FA" w:rsidRDefault="00EF38FA" w:rsidP="00EF38FA">
      <w:pPr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EF38FA" w:rsidRDefault="00EF38FA" w:rsidP="00EF38FA">
      <w:pPr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EF38FA" w:rsidRDefault="00EF38FA" w:rsidP="00EF38FA">
      <w:pPr>
        <w:bidi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AE208E" w:rsidRDefault="00563F80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ارسم دائرة مركزها </w:t>
      </w:r>
      <w:proofErr w:type="gramStart"/>
      <w:r w:rsidR="00D22446">
        <w:rPr>
          <w:rFonts w:asciiTheme="majorBidi" w:hAnsiTheme="majorBidi" w:cstheme="majorBidi"/>
          <w:sz w:val="28"/>
          <w:szCs w:val="28"/>
          <w:lang w:bidi="ar-MA"/>
        </w:rPr>
        <w:t xml:space="preserve">0 </w:t>
      </w:r>
      <w:r w:rsidR="00D22446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proofErr w:type="gramEnd"/>
      <w:r w:rsidR="00D22446">
        <w:rPr>
          <w:rFonts w:asciiTheme="majorBidi" w:hAnsiTheme="majorBidi" w:cstheme="majorBidi" w:hint="cs"/>
          <w:sz w:val="28"/>
          <w:szCs w:val="28"/>
          <w:rtl/>
        </w:rPr>
        <w:t xml:space="preserve"> قطرها </w:t>
      </w:r>
      <w:r w:rsidR="00D22446">
        <w:rPr>
          <w:rFonts w:asciiTheme="majorBidi" w:hAnsiTheme="majorBidi" w:cstheme="majorBidi"/>
          <w:sz w:val="28"/>
          <w:szCs w:val="28"/>
          <w:lang w:bidi="ar-MA"/>
        </w:rPr>
        <w:t>6 cm</w:t>
      </w:r>
      <w:r w:rsidR="00445CFC">
        <w:rPr>
          <w:rFonts w:asciiTheme="majorBidi" w:hAnsiTheme="majorBidi" w:cstheme="majorBidi" w:hint="cs"/>
          <w:sz w:val="28"/>
          <w:szCs w:val="28"/>
          <w:rtl/>
        </w:rPr>
        <w:t xml:space="preserve">.   </w:t>
      </w:r>
    </w:p>
    <w:p w:rsidR="00445CFC" w:rsidRDefault="00445CFC" w:rsidP="00445CFC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محيط هذه الدائرة.</w:t>
      </w:r>
    </w:p>
    <w:p w:rsidR="00445CFC" w:rsidRDefault="00445CFC" w:rsidP="00445CFC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مساحة قرصها.</w:t>
      </w:r>
    </w:p>
    <w:p w:rsidR="00445CFC" w:rsidRDefault="00445CFC" w:rsidP="00445C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5CFC" w:rsidRDefault="00445CFC" w:rsidP="00445C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5CFC" w:rsidRDefault="00445CFC" w:rsidP="00445C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5CFC" w:rsidRDefault="00445CFC" w:rsidP="00445C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5CFC" w:rsidRPr="007E6B25" w:rsidRDefault="00445CFC" w:rsidP="00445CF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7E6B25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2E89" w:rsidRDefault="00EF38FA" w:rsidP="00EF38FA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متوازي مستطيلات طوله </w:t>
      </w:r>
      <w:r>
        <w:rPr>
          <w:rFonts w:asciiTheme="majorBidi" w:hAnsiTheme="majorBidi" w:cstheme="majorBidi"/>
          <w:sz w:val="28"/>
          <w:szCs w:val="28"/>
          <w:lang w:bidi="ar-MA"/>
        </w:rPr>
        <w:t>5 cm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 عرضه </w:t>
      </w:r>
      <w:r w:rsidR="007E6B25">
        <w:rPr>
          <w:rFonts w:asciiTheme="majorBidi" w:hAnsiTheme="majorBidi" w:cstheme="majorBidi"/>
          <w:sz w:val="28"/>
          <w:szCs w:val="28"/>
        </w:rPr>
        <w:t xml:space="preserve">3 </w:t>
      </w:r>
      <w:proofErr w:type="gramStart"/>
      <w:r w:rsidR="007E6B25">
        <w:rPr>
          <w:rFonts w:asciiTheme="majorBidi" w:hAnsiTheme="majorBidi" w:cstheme="majorBidi"/>
          <w:sz w:val="28"/>
          <w:szCs w:val="28"/>
        </w:rPr>
        <w:t xml:space="preserve">cm </w:t>
      </w:r>
      <w:r w:rsidR="007E6B25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proofErr w:type="gramEnd"/>
      <w:r w:rsidR="007E6B25">
        <w:rPr>
          <w:rFonts w:asciiTheme="majorBidi" w:hAnsiTheme="majorBidi" w:cstheme="majorBidi" w:hint="cs"/>
          <w:sz w:val="28"/>
          <w:szCs w:val="28"/>
          <w:rtl/>
        </w:rPr>
        <w:t xml:space="preserve"> مساحته الجانبية </w:t>
      </w:r>
      <w:r w:rsidR="007E6B25">
        <w:rPr>
          <w:rFonts w:asciiTheme="majorBidi" w:hAnsiTheme="majorBidi" w:cstheme="majorBidi"/>
          <w:sz w:val="28"/>
          <w:szCs w:val="28"/>
        </w:rPr>
        <w:t>32 cm</w:t>
      </w:r>
      <w:r w:rsidR="007E6B25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7E6B25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7E6B25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7E6B25" w:rsidRDefault="007E6B25" w:rsidP="007E6B2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أوجد ارتفاع هذا الشكل.</w:t>
      </w:r>
    </w:p>
    <w:p w:rsidR="007E6B25" w:rsidRDefault="007E6B25" w:rsidP="007E6B2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احسب مساحته الكلية.</w:t>
      </w:r>
    </w:p>
    <w:p w:rsidR="007E6B25" w:rsidRPr="007E6B25" w:rsidRDefault="007E6B25" w:rsidP="007E6B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E6B25" w:rsidRPr="007E6B25" w:rsidSect="00054B0B">
      <w:footerReference w:type="default" r:id="rId7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23" w:rsidRDefault="00010B23" w:rsidP="00BB2422">
      <w:pPr>
        <w:spacing w:after="0" w:line="240" w:lineRule="auto"/>
      </w:pPr>
      <w:r>
        <w:separator/>
      </w:r>
    </w:p>
  </w:endnote>
  <w:endnote w:type="continuationSeparator" w:id="0">
    <w:p w:rsidR="00010B23" w:rsidRDefault="00010B23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60" w:rsidRPr="00C34D60" w:rsidRDefault="00622B11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="00C34D60"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9F77D2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="00C34D60" w:rsidRPr="00C34D60">
      <w:rPr>
        <w:i/>
        <w:iCs/>
        <w:color w:val="323E4F" w:themeColor="text2" w:themeShade="BF"/>
        <w:sz w:val="24"/>
        <w:szCs w:val="24"/>
      </w:rPr>
      <w:t xml:space="preserve"> | </w:t>
    </w:r>
    <w:r w:rsidR="00010B23">
      <w:fldChar w:fldCharType="begin"/>
    </w:r>
    <w:r w:rsidR="00010B23">
      <w:instrText>NUMPAGES  \* Arabic  \* MERGEFORMAT</w:instrText>
    </w:r>
    <w:r w:rsidR="00010B23">
      <w:fldChar w:fldCharType="separate"/>
    </w:r>
    <w:r w:rsidR="009F77D2" w:rsidRPr="009F77D2">
      <w:rPr>
        <w:i/>
        <w:iCs/>
        <w:noProof/>
        <w:color w:val="323E4F" w:themeColor="text2" w:themeShade="BF"/>
        <w:sz w:val="24"/>
        <w:szCs w:val="24"/>
      </w:rPr>
      <w:t>3</w:t>
    </w:r>
    <w:r w:rsidR="00010B23">
      <w:rPr>
        <w:i/>
        <w:iCs/>
        <w:noProof/>
        <w:color w:val="323E4F" w:themeColor="text2" w:themeShade="BF"/>
        <w:sz w:val="24"/>
        <w:szCs w:val="24"/>
      </w:rPr>
      <w:fldChar w:fldCharType="end"/>
    </w:r>
  </w:p>
  <w:p w:rsidR="00BB2422" w:rsidRDefault="00BB24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23" w:rsidRDefault="00010B23" w:rsidP="00BB2422">
      <w:pPr>
        <w:spacing w:after="0" w:line="240" w:lineRule="auto"/>
      </w:pPr>
      <w:r>
        <w:separator/>
      </w:r>
    </w:p>
  </w:footnote>
  <w:footnote w:type="continuationSeparator" w:id="0">
    <w:p w:rsidR="00010B23" w:rsidRDefault="00010B23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2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C46E3E"/>
    <w:multiLevelType w:val="hybridMultilevel"/>
    <w:tmpl w:val="DF684104"/>
    <w:lvl w:ilvl="0" w:tplc="BF98CDF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10B23"/>
    <w:rsid w:val="00020B4A"/>
    <w:rsid w:val="00021E0B"/>
    <w:rsid w:val="00026EF3"/>
    <w:rsid w:val="00030C55"/>
    <w:rsid w:val="0003508F"/>
    <w:rsid w:val="00042165"/>
    <w:rsid w:val="00054B0B"/>
    <w:rsid w:val="000566BB"/>
    <w:rsid w:val="00090033"/>
    <w:rsid w:val="000B454C"/>
    <w:rsid w:val="000C0AD4"/>
    <w:rsid w:val="000C2A25"/>
    <w:rsid w:val="000F1D53"/>
    <w:rsid w:val="00116E63"/>
    <w:rsid w:val="00135960"/>
    <w:rsid w:val="001409D4"/>
    <w:rsid w:val="001443E4"/>
    <w:rsid w:val="00162C3C"/>
    <w:rsid w:val="00163CA3"/>
    <w:rsid w:val="001B6D62"/>
    <w:rsid w:val="001C1F42"/>
    <w:rsid w:val="001D4D52"/>
    <w:rsid w:val="001F0601"/>
    <w:rsid w:val="001F37EF"/>
    <w:rsid w:val="001F6069"/>
    <w:rsid w:val="00200113"/>
    <w:rsid w:val="00224279"/>
    <w:rsid w:val="00224834"/>
    <w:rsid w:val="00232AAE"/>
    <w:rsid w:val="00241265"/>
    <w:rsid w:val="00267C2C"/>
    <w:rsid w:val="002804B1"/>
    <w:rsid w:val="00280B8A"/>
    <w:rsid w:val="002865DE"/>
    <w:rsid w:val="00296183"/>
    <w:rsid w:val="002B091A"/>
    <w:rsid w:val="002C3005"/>
    <w:rsid w:val="002E6583"/>
    <w:rsid w:val="002F0EFD"/>
    <w:rsid w:val="002F47AA"/>
    <w:rsid w:val="00300640"/>
    <w:rsid w:val="00326A6F"/>
    <w:rsid w:val="003316D8"/>
    <w:rsid w:val="003375EC"/>
    <w:rsid w:val="0035243E"/>
    <w:rsid w:val="00367923"/>
    <w:rsid w:val="00381CC7"/>
    <w:rsid w:val="003A0F86"/>
    <w:rsid w:val="003A2EAB"/>
    <w:rsid w:val="003B6B72"/>
    <w:rsid w:val="003E6FC2"/>
    <w:rsid w:val="003F7B72"/>
    <w:rsid w:val="0041424D"/>
    <w:rsid w:val="00424862"/>
    <w:rsid w:val="0044234B"/>
    <w:rsid w:val="004433E6"/>
    <w:rsid w:val="00445CFC"/>
    <w:rsid w:val="00475B8C"/>
    <w:rsid w:val="004C33FC"/>
    <w:rsid w:val="004F0098"/>
    <w:rsid w:val="0050053D"/>
    <w:rsid w:val="00514C42"/>
    <w:rsid w:val="00515F1C"/>
    <w:rsid w:val="00537919"/>
    <w:rsid w:val="00563F80"/>
    <w:rsid w:val="00590423"/>
    <w:rsid w:val="0059652C"/>
    <w:rsid w:val="005D3336"/>
    <w:rsid w:val="00622B11"/>
    <w:rsid w:val="00643138"/>
    <w:rsid w:val="006460B3"/>
    <w:rsid w:val="0065513A"/>
    <w:rsid w:val="006753E5"/>
    <w:rsid w:val="006B0C53"/>
    <w:rsid w:val="006D5655"/>
    <w:rsid w:val="007128BB"/>
    <w:rsid w:val="00734FFC"/>
    <w:rsid w:val="00744192"/>
    <w:rsid w:val="00754C1C"/>
    <w:rsid w:val="0078119B"/>
    <w:rsid w:val="00793D44"/>
    <w:rsid w:val="007B1D35"/>
    <w:rsid w:val="007B2E5D"/>
    <w:rsid w:val="007C268B"/>
    <w:rsid w:val="007C2E89"/>
    <w:rsid w:val="007E6B25"/>
    <w:rsid w:val="007F3E6E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D0A0E"/>
    <w:rsid w:val="008F2057"/>
    <w:rsid w:val="008F469C"/>
    <w:rsid w:val="00915A2C"/>
    <w:rsid w:val="00937C10"/>
    <w:rsid w:val="00943985"/>
    <w:rsid w:val="00964BF8"/>
    <w:rsid w:val="0098563D"/>
    <w:rsid w:val="009A298A"/>
    <w:rsid w:val="009E3BE3"/>
    <w:rsid w:val="009F51E7"/>
    <w:rsid w:val="009F77D2"/>
    <w:rsid w:val="00A26381"/>
    <w:rsid w:val="00A34538"/>
    <w:rsid w:val="00A408E1"/>
    <w:rsid w:val="00A804DC"/>
    <w:rsid w:val="00A83F37"/>
    <w:rsid w:val="00A92C6A"/>
    <w:rsid w:val="00AB2103"/>
    <w:rsid w:val="00AE208E"/>
    <w:rsid w:val="00AF3E16"/>
    <w:rsid w:val="00B00801"/>
    <w:rsid w:val="00B11147"/>
    <w:rsid w:val="00B1615D"/>
    <w:rsid w:val="00B16F68"/>
    <w:rsid w:val="00B171FB"/>
    <w:rsid w:val="00B3275C"/>
    <w:rsid w:val="00B7767D"/>
    <w:rsid w:val="00B8490E"/>
    <w:rsid w:val="00BA02CE"/>
    <w:rsid w:val="00BB13DF"/>
    <w:rsid w:val="00BB2422"/>
    <w:rsid w:val="00BC2B02"/>
    <w:rsid w:val="00BD0D07"/>
    <w:rsid w:val="00BD746C"/>
    <w:rsid w:val="00BE2544"/>
    <w:rsid w:val="00BF6F47"/>
    <w:rsid w:val="00C0568C"/>
    <w:rsid w:val="00C15ECF"/>
    <w:rsid w:val="00C34D60"/>
    <w:rsid w:val="00C37184"/>
    <w:rsid w:val="00C61448"/>
    <w:rsid w:val="00C72AE4"/>
    <w:rsid w:val="00C72DE1"/>
    <w:rsid w:val="00C73FE6"/>
    <w:rsid w:val="00C940D5"/>
    <w:rsid w:val="00C97054"/>
    <w:rsid w:val="00CA1165"/>
    <w:rsid w:val="00CC0C91"/>
    <w:rsid w:val="00CC0DB3"/>
    <w:rsid w:val="00CE5B98"/>
    <w:rsid w:val="00CF7398"/>
    <w:rsid w:val="00D061BA"/>
    <w:rsid w:val="00D22446"/>
    <w:rsid w:val="00D230AB"/>
    <w:rsid w:val="00D26775"/>
    <w:rsid w:val="00D668A4"/>
    <w:rsid w:val="00D90B30"/>
    <w:rsid w:val="00DC4B08"/>
    <w:rsid w:val="00DC707C"/>
    <w:rsid w:val="00DD4BA2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487E"/>
    <w:rsid w:val="00E60043"/>
    <w:rsid w:val="00E622F4"/>
    <w:rsid w:val="00E62393"/>
    <w:rsid w:val="00E8552B"/>
    <w:rsid w:val="00E8631D"/>
    <w:rsid w:val="00E91B20"/>
    <w:rsid w:val="00EA0C85"/>
    <w:rsid w:val="00EA54A5"/>
    <w:rsid w:val="00EC100E"/>
    <w:rsid w:val="00ED102F"/>
    <w:rsid w:val="00EF38FA"/>
    <w:rsid w:val="00F379AF"/>
    <w:rsid w:val="00F44A24"/>
    <w:rsid w:val="00F616A1"/>
    <w:rsid w:val="00F66D45"/>
    <w:rsid w:val="00F73C68"/>
    <w:rsid w:val="00F81418"/>
    <w:rsid w:val="00F909C4"/>
    <w:rsid w:val="00FA2FBA"/>
    <w:rsid w:val="00FA3879"/>
    <w:rsid w:val="00FB4488"/>
    <w:rsid w:val="00FB5ACF"/>
    <w:rsid w:val="00FC6BD2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Compte Microsoft</cp:lastModifiedBy>
  <cp:revision>14</cp:revision>
  <cp:lastPrinted>2017-12-26T06:31:00Z</cp:lastPrinted>
  <dcterms:created xsi:type="dcterms:W3CDTF">2020-03-29T11:48:00Z</dcterms:created>
  <dcterms:modified xsi:type="dcterms:W3CDTF">2020-03-29T13:23:00Z</dcterms:modified>
</cp:coreProperties>
</file>