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76" w:rsidRDefault="00D90476">
      <w:pPr>
        <w:rPr>
          <w:noProof/>
          <w:lang w:eastAsia="fr-FR"/>
        </w:rPr>
      </w:pPr>
    </w:p>
    <w:p w:rsidR="00D90476" w:rsidRPr="00D6723D" w:rsidRDefault="003230A5" w:rsidP="00D6723D">
      <w:pPr>
        <w:pStyle w:val="Titre"/>
        <w:jc w:val="center"/>
        <w:rPr>
          <w:b/>
          <w:noProof/>
          <w:color w:val="4F81BD" w:themeColor="accent1"/>
          <w:lang w:eastAsia="fr-FR"/>
        </w:rPr>
      </w:pPr>
      <w:r w:rsidRPr="00D6723D">
        <w:rPr>
          <w:b/>
          <w:noProof/>
          <w:color w:val="4F81BD" w:themeColor="accent1"/>
          <w:lang w:eastAsia="fr-FR"/>
        </w:rPr>
        <w:t>ORGANIGRAMME U.S.S.G 2015-2016</w:t>
      </w:r>
    </w:p>
    <w:p w:rsidR="00E10D66" w:rsidRDefault="00993B88" w:rsidP="00923EC7">
      <w:pPr>
        <w:jc w:val="center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7210426</wp:posOffset>
            </wp:positionV>
            <wp:extent cx="1028700" cy="1061300"/>
            <wp:effectExtent l="0" t="0" r="0" b="57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088" cy="10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5077866</wp:posOffset>
            </wp:positionH>
            <wp:positionV relativeFrom="paragraph">
              <wp:posOffset>5743575</wp:posOffset>
            </wp:positionV>
            <wp:extent cx="1084810" cy="1104900"/>
            <wp:effectExtent l="0" t="0" r="127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766" cy="1105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417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5743574</wp:posOffset>
            </wp:positionV>
            <wp:extent cx="893245" cy="1102055"/>
            <wp:effectExtent l="0" t="0" r="254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91" cy="1103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924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4400550</wp:posOffset>
            </wp:positionV>
            <wp:extent cx="958061" cy="10096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r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06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C28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4400550</wp:posOffset>
            </wp:positionV>
            <wp:extent cx="1277541" cy="10572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 tresori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54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08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5209540</wp:posOffset>
            </wp:positionH>
            <wp:positionV relativeFrom="paragraph">
              <wp:posOffset>2842260</wp:posOffset>
            </wp:positionV>
            <wp:extent cx="1304925" cy="1291519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hal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91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6E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1390650</wp:posOffset>
            </wp:positionV>
            <wp:extent cx="1267157" cy="134302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uren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5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AF9">
        <w:rPr>
          <w:noProof/>
          <w:lang w:eastAsia="fr-FR"/>
        </w:rPr>
        <w:drawing>
          <wp:inline distT="0" distB="0" distL="0" distR="0" wp14:anchorId="470A243D" wp14:editId="6B1D1B4A">
            <wp:extent cx="612321" cy="7715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S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86" cy="7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EC7">
        <w:t xml:space="preserve"> </w:t>
      </w:r>
      <w:r w:rsidR="00923EC7" w:rsidRPr="00923EC7">
        <w:rPr>
          <w:b/>
          <w:i/>
          <w:sz w:val="24"/>
          <w:szCs w:val="24"/>
        </w:rPr>
        <w:t xml:space="preserve">              </w:t>
      </w:r>
      <w:r w:rsidR="00923EC7" w:rsidRPr="00923EC7">
        <w:rPr>
          <w:rFonts w:ascii="Times New Roman" w:hAnsi="Times New Roman" w:cs="Times New Roman"/>
          <w:b/>
          <w:i/>
          <w:sz w:val="24"/>
          <w:szCs w:val="24"/>
          <w:u w:val="double"/>
        </w:rPr>
        <w:t>Le Bureau de l’U.S.S.G pour la Saison 2015-2016</w:t>
      </w:r>
      <w:r w:rsidR="00923EC7" w:rsidRPr="00923EC7">
        <w:rPr>
          <w:b/>
          <w:i/>
          <w:sz w:val="24"/>
          <w:szCs w:val="24"/>
        </w:rPr>
        <w:t xml:space="preserve">               </w:t>
      </w:r>
      <w:r w:rsidR="00BD5AF9">
        <w:rPr>
          <w:noProof/>
          <w:lang w:eastAsia="fr-FR"/>
        </w:rPr>
        <w:drawing>
          <wp:inline distT="0" distB="0" distL="0" distR="0" wp14:anchorId="6893FB71" wp14:editId="10220D53">
            <wp:extent cx="612321" cy="7715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S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86" cy="7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692">
        <w:rPr>
          <w:noProof/>
          <w:lang w:eastAsia="fr-FR"/>
        </w:rPr>
        <w:drawing>
          <wp:inline distT="0" distB="0" distL="0" distR="0" wp14:anchorId="2E49CF9F" wp14:editId="60AECD0B">
            <wp:extent cx="6391275" cy="7496175"/>
            <wp:effectExtent l="0" t="0" r="0" b="0"/>
            <wp:docPr id="2" name="Diagramm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E10D66" w:rsidSect="0011429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C6" w:rsidRDefault="00C723C6" w:rsidP="00AD611F">
      <w:pPr>
        <w:spacing w:after="0" w:line="240" w:lineRule="auto"/>
      </w:pPr>
      <w:r>
        <w:separator/>
      </w:r>
    </w:p>
  </w:endnote>
  <w:endnote w:type="continuationSeparator" w:id="0">
    <w:p w:rsidR="00C723C6" w:rsidRDefault="00C723C6" w:rsidP="00AD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AD61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AD611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AD61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C6" w:rsidRDefault="00C723C6" w:rsidP="00AD611F">
      <w:pPr>
        <w:spacing w:after="0" w:line="240" w:lineRule="auto"/>
      </w:pPr>
      <w:r>
        <w:separator/>
      </w:r>
    </w:p>
  </w:footnote>
  <w:footnote w:type="continuationSeparator" w:id="0">
    <w:p w:rsidR="00C723C6" w:rsidRDefault="00C723C6" w:rsidP="00AD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C723C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4825" o:spid="_x0000_s2050" type="#_x0000_t75" style="position:absolute;margin-left:0;margin-top:0;width:453.6pt;height:571.5pt;z-index:-251657216;mso-position-horizontal:center;mso-position-horizontal-relative:margin;mso-position-vertical:center;mso-position-vertical-relative:margin" o:allowincell="f">
          <v:imagedata r:id="rId1" o:title="USS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C723C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4826" o:spid="_x0000_s2051" type="#_x0000_t75" style="position:absolute;margin-left:0;margin-top:0;width:453.6pt;height:571.5pt;z-index:-251656192;mso-position-horizontal:center;mso-position-horizontal-relative:margin;mso-position-vertical:center;mso-position-vertical-relative:margin" o:allowincell="f">
          <v:imagedata r:id="rId1" o:title="USS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11F" w:rsidRDefault="00C723C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4824" o:spid="_x0000_s2049" type="#_x0000_t75" style="position:absolute;margin-left:0;margin-top:0;width:453.6pt;height:571.5pt;z-index:-251658240;mso-position-horizontal:center;mso-position-horizontal-relative:margin;mso-position-vertical:center;mso-position-vertical-relative:margin" o:allowincell="f">
          <v:imagedata r:id="rId1" o:title="USS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92"/>
    <w:rsid w:val="00045924"/>
    <w:rsid w:val="00050692"/>
    <w:rsid w:val="00086160"/>
    <w:rsid w:val="0011429C"/>
    <w:rsid w:val="00133E6A"/>
    <w:rsid w:val="001448BD"/>
    <w:rsid w:val="00152608"/>
    <w:rsid w:val="001E28D6"/>
    <w:rsid w:val="00237F4E"/>
    <w:rsid w:val="00277C28"/>
    <w:rsid w:val="00285E4B"/>
    <w:rsid w:val="002C4417"/>
    <w:rsid w:val="003116E5"/>
    <w:rsid w:val="003230A5"/>
    <w:rsid w:val="0032644F"/>
    <w:rsid w:val="003D2D77"/>
    <w:rsid w:val="003F05DC"/>
    <w:rsid w:val="004217C1"/>
    <w:rsid w:val="00441372"/>
    <w:rsid w:val="004511D2"/>
    <w:rsid w:val="00485E05"/>
    <w:rsid w:val="00487CDF"/>
    <w:rsid w:val="0058571C"/>
    <w:rsid w:val="00707E21"/>
    <w:rsid w:val="00746671"/>
    <w:rsid w:val="007C7086"/>
    <w:rsid w:val="007F7AAB"/>
    <w:rsid w:val="00832049"/>
    <w:rsid w:val="00854D19"/>
    <w:rsid w:val="00923EC7"/>
    <w:rsid w:val="00950F2B"/>
    <w:rsid w:val="00993B88"/>
    <w:rsid w:val="00AB7581"/>
    <w:rsid w:val="00AD611F"/>
    <w:rsid w:val="00AE3FF2"/>
    <w:rsid w:val="00B512F8"/>
    <w:rsid w:val="00BC1400"/>
    <w:rsid w:val="00BC21A7"/>
    <w:rsid w:val="00BD5AF9"/>
    <w:rsid w:val="00C54A2B"/>
    <w:rsid w:val="00C723C6"/>
    <w:rsid w:val="00D10B64"/>
    <w:rsid w:val="00D6524D"/>
    <w:rsid w:val="00D6723D"/>
    <w:rsid w:val="00D90476"/>
    <w:rsid w:val="00E10D66"/>
    <w:rsid w:val="00E446CA"/>
    <w:rsid w:val="00E850B7"/>
    <w:rsid w:val="00E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69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23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3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AD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11F"/>
  </w:style>
  <w:style w:type="paragraph" w:styleId="Pieddepage">
    <w:name w:val="footer"/>
    <w:basedOn w:val="Normal"/>
    <w:link w:val="PieddepageCar"/>
    <w:uiPriority w:val="99"/>
    <w:unhideWhenUsed/>
    <w:rsid w:val="00AD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69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23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3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AD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11F"/>
  </w:style>
  <w:style w:type="paragraph" w:styleId="Pieddepage">
    <w:name w:val="footer"/>
    <w:basedOn w:val="Normal"/>
    <w:link w:val="PieddepageCar"/>
    <w:uiPriority w:val="99"/>
    <w:unhideWhenUsed/>
    <w:rsid w:val="00AD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diagramQuickStyle" Target="diagrams/quickStyle1.xm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D108EE-3C52-41D1-8BBD-73AE6CEAC724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65DF3E1-93AE-4B58-BC22-8F6754585561}">
      <dgm:prSet phldrT="[Texte]" custT="1"/>
      <dgm:spPr/>
      <dgm:t>
        <a:bodyPr/>
        <a:lstStyle/>
        <a:p>
          <a:r>
            <a:rPr lang="fr-FR" sz="1400" b="1"/>
            <a:t>Président</a:t>
          </a:r>
          <a:r>
            <a:rPr lang="fr-FR" sz="1400"/>
            <a:t>                                           Laurent RENAUDET                            06.33.72.91.45</a:t>
          </a:r>
        </a:p>
      </dgm:t>
    </dgm:pt>
    <dgm:pt modelId="{1759507A-C7D7-460B-8253-6C19A587C493}" type="parTrans" cxnId="{86EDFC0B-C69F-4BB5-A5F1-CB48240ACC5D}">
      <dgm:prSet/>
      <dgm:spPr/>
      <dgm:t>
        <a:bodyPr/>
        <a:lstStyle/>
        <a:p>
          <a:endParaRPr lang="fr-FR"/>
        </a:p>
      </dgm:t>
    </dgm:pt>
    <dgm:pt modelId="{22434300-621A-40C1-A3A4-2D8520A8DD1B}" type="sibTrans" cxnId="{86EDFC0B-C69F-4BB5-A5F1-CB48240ACC5D}">
      <dgm:prSet/>
      <dgm:spPr/>
      <dgm:t>
        <a:bodyPr/>
        <a:lstStyle/>
        <a:p>
          <a:endParaRPr lang="fr-FR"/>
        </a:p>
      </dgm:t>
    </dgm:pt>
    <dgm:pt modelId="{533F3343-8AE1-4EBE-9C90-2924A7FC1E32}" type="asst">
      <dgm:prSet phldrT="[Texte]" custT="1"/>
      <dgm:spPr/>
      <dgm:t>
        <a:bodyPr/>
        <a:lstStyle/>
        <a:p>
          <a:r>
            <a:rPr lang="fr-FR" sz="1300" b="1"/>
            <a:t>Vice-Présidente</a:t>
          </a:r>
          <a:r>
            <a:rPr lang="fr-FR" sz="1300"/>
            <a:t>       Nathalie                   PIERRE       06.10.93.65.50</a:t>
          </a:r>
        </a:p>
      </dgm:t>
    </dgm:pt>
    <dgm:pt modelId="{A52BAECC-0628-4500-8638-87B95B8E6E00}" type="parTrans" cxnId="{8B1B4452-1A47-4150-8654-C28CEF8130A6}">
      <dgm:prSet/>
      <dgm:spPr/>
      <dgm:t>
        <a:bodyPr/>
        <a:lstStyle/>
        <a:p>
          <a:endParaRPr lang="fr-FR"/>
        </a:p>
      </dgm:t>
    </dgm:pt>
    <dgm:pt modelId="{3CC81CE3-8A39-4C73-9040-B6161971825C}" type="sibTrans" cxnId="{8B1B4452-1A47-4150-8654-C28CEF8130A6}">
      <dgm:prSet/>
      <dgm:spPr/>
      <dgm:t>
        <a:bodyPr/>
        <a:lstStyle/>
        <a:p>
          <a:endParaRPr lang="fr-FR"/>
        </a:p>
      </dgm:t>
    </dgm:pt>
    <dgm:pt modelId="{68B96E2F-2E84-4EC5-A526-936554EA727D}">
      <dgm:prSet phldrT="[Texte]" custT="1"/>
      <dgm:spPr/>
      <dgm:t>
        <a:bodyPr/>
        <a:lstStyle/>
        <a:p>
          <a:r>
            <a:rPr lang="fr-FR" sz="1100" b="1"/>
            <a:t>Trésorier </a:t>
          </a:r>
          <a:r>
            <a:rPr lang="fr-FR" sz="1100"/>
            <a:t>                    Jean-Pierre DALLONGEVILLE </a:t>
          </a:r>
        </a:p>
      </dgm:t>
    </dgm:pt>
    <dgm:pt modelId="{8D1519FD-DE31-4B86-8641-60B7CFAB62F8}" type="parTrans" cxnId="{80E3997F-2178-45C0-9986-A7F349CABE51}">
      <dgm:prSet/>
      <dgm:spPr/>
      <dgm:t>
        <a:bodyPr/>
        <a:lstStyle/>
        <a:p>
          <a:endParaRPr lang="fr-FR"/>
        </a:p>
      </dgm:t>
    </dgm:pt>
    <dgm:pt modelId="{FFF8A739-DA6A-40C7-BDB1-7314A1E006FD}" type="sibTrans" cxnId="{80E3997F-2178-45C0-9986-A7F349CABE51}">
      <dgm:prSet/>
      <dgm:spPr/>
      <dgm:t>
        <a:bodyPr/>
        <a:lstStyle/>
        <a:p>
          <a:endParaRPr lang="fr-FR"/>
        </a:p>
      </dgm:t>
    </dgm:pt>
    <dgm:pt modelId="{6F747DC4-F473-413C-82D9-BDFE2CDA2495}">
      <dgm:prSet phldrT="[Texte]" custT="1"/>
      <dgm:spPr/>
      <dgm:t>
        <a:bodyPr/>
        <a:lstStyle/>
        <a:p>
          <a:r>
            <a:rPr lang="fr-FR" sz="1100" b="1"/>
            <a:t>Secrétaire</a:t>
          </a:r>
          <a:r>
            <a:rPr lang="fr-FR" sz="1100"/>
            <a:t>                   Cyril                  SELMANE 06.66.95.82.21</a:t>
          </a:r>
        </a:p>
      </dgm:t>
    </dgm:pt>
    <dgm:pt modelId="{5CCA6CF8-58CD-473B-A900-0B782BF95885}" type="parTrans" cxnId="{E8FE60C2-91DF-4F56-A4D6-162BD0AB35F7}">
      <dgm:prSet/>
      <dgm:spPr/>
      <dgm:t>
        <a:bodyPr/>
        <a:lstStyle/>
        <a:p>
          <a:endParaRPr lang="fr-FR"/>
        </a:p>
      </dgm:t>
    </dgm:pt>
    <dgm:pt modelId="{705A103A-B35E-4B8D-B18C-24559D59A6DF}" type="sibTrans" cxnId="{E8FE60C2-91DF-4F56-A4D6-162BD0AB35F7}">
      <dgm:prSet/>
      <dgm:spPr/>
      <dgm:t>
        <a:bodyPr/>
        <a:lstStyle/>
        <a:p>
          <a:endParaRPr lang="fr-FR"/>
        </a:p>
      </dgm:t>
    </dgm:pt>
    <dgm:pt modelId="{7EB0668B-0C35-431E-A24D-2C1E7F7CEF61}">
      <dgm:prSet phldrT="[Texte]" custT="1"/>
      <dgm:spPr/>
      <dgm:t>
        <a:bodyPr/>
        <a:lstStyle/>
        <a:p>
          <a:r>
            <a:rPr lang="fr-FR" sz="1100" b="1"/>
            <a:t>Vice-Trésorier             </a:t>
          </a:r>
          <a:r>
            <a:rPr lang="fr-FR" sz="1100"/>
            <a:t>Michel  MIGOTTI 06.82.17.59.13</a:t>
          </a:r>
        </a:p>
      </dgm:t>
    </dgm:pt>
    <dgm:pt modelId="{C3CF8109-909F-4867-83F0-4EC740248823}" type="sibTrans" cxnId="{6794F176-051A-4282-83BE-E83C8287276B}">
      <dgm:prSet/>
      <dgm:spPr/>
      <dgm:t>
        <a:bodyPr/>
        <a:lstStyle/>
        <a:p>
          <a:endParaRPr lang="fr-FR"/>
        </a:p>
      </dgm:t>
    </dgm:pt>
    <dgm:pt modelId="{645F40F5-30D2-43CA-8269-2E3D31BEE1A1}" type="parTrans" cxnId="{6794F176-051A-4282-83BE-E83C8287276B}">
      <dgm:prSet/>
      <dgm:spPr/>
      <dgm:t>
        <a:bodyPr/>
        <a:lstStyle/>
        <a:p>
          <a:endParaRPr lang="fr-FR"/>
        </a:p>
      </dgm:t>
    </dgm:pt>
    <dgm:pt modelId="{B56FD2D7-FD26-4223-A55C-712E3B6993F1}">
      <dgm:prSet phldrT="[Texte]" custT="1"/>
      <dgm:spPr/>
      <dgm:t>
        <a:bodyPr/>
        <a:lstStyle/>
        <a:p>
          <a:r>
            <a:rPr lang="fr-FR" sz="1100" b="1"/>
            <a:t>Vice-Secrétaire       </a:t>
          </a:r>
          <a:r>
            <a:rPr lang="fr-FR" sz="1100"/>
            <a:t>Sébastien LEVEQUE 06.80.94.20.93</a:t>
          </a:r>
        </a:p>
      </dgm:t>
    </dgm:pt>
    <dgm:pt modelId="{2D9085E6-6F4F-433D-B833-88584899F3FB}" type="parTrans" cxnId="{E1D37F13-1285-41A8-ABC1-D6FEAFFC3D59}">
      <dgm:prSet/>
      <dgm:spPr/>
      <dgm:t>
        <a:bodyPr/>
        <a:lstStyle/>
        <a:p>
          <a:endParaRPr lang="fr-FR"/>
        </a:p>
      </dgm:t>
    </dgm:pt>
    <dgm:pt modelId="{F85A0500-38CF-47ED-8C06-85A1EBD5CF13}" type="sibTrans" cxnId="{E1D37F13-1285-41A8-ABC1-D6FEAFFC3D59}">
      <dgm:prSet/>
      <dgm:spPr/>
      <dgm:t>
        <a:bodyPr/>
        <a:lstStyle/>
        <a:p>
          <a:endParaRPr lang="fr-FR"/>
        </a:p>
      </dgm:t>
    </dgm:pt>
    <dgm:pt modelId="{8739DECD-CFE1-4403-8875-48B4955619F0}">
      <dgm:prSet/>
      <dgm:spPr/>
      <dgm:t>
        <a:bodyPr/>
        <a:lstStyle/>
        <a:p>
          <a:r>
            <a:rPr lang="fr-FR" b="1"/>
            <a:t>Responsable stade et équipement  </a:t>
          </a:r>
          <a:r>
            <a:rPr lang="fr-FR"/>
            <a:t>Jean-Pierre HORVILLE</a:t>
          </a:r>
        </a:p>
      </dgm:t>
    </dgm:pt>
    <dgm:pt modelId="{C015A582-1125-47E9-B914-066BC22743B5}" type="parTrans" cxnId="{E75A5E3F-9322-49A2-AC74-C832940845FD}">
      <dgm:prSet/>
      <dgm:spPr/>
      <dgm:t>
        <a:bodyPr/>
        <a:lstStyle/>
        <a:p>
          <a:endParaRPr lang="fr-FR"/>
        </a:p>
      </dgm:t>
    </dgm:pt>
    <dgm:pt modelId="{913B60A9-EF9E-47DD-98A6-43370A8FABB1}" type="sibTrans" cxnId="{E75A5E3F-9322-49A2-AC74-C832940845FD}">
      <dgm:prSet/>
      <dgm:spPr/>
      <dgm:t>
        <a:bodyPr/>
        <a:lstStyle/>
        <a:p>
          <a:endParaRPr lang="fr-FR"/>
        </a:p>
      </dgm:t>
    </dgm:pt>
    <dgm:pt modelId="{206DA0C4-D74A-4222-A5BB-6F1AE65C980A}" type="pres">
      <dgm:prSet presAssocID="{83D108EE-3C52-41D1-8BBD-73AE6CEAC7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017C880E-F7DF-40D0-B664-903EBF8B3153}" type="pres">
      <dgm:prSet presAssocID="{965DF3E1-93AE-4B58-BC22-8F6754585561}" presName="hierRoot1" presStyleCnt="0">
        <dgm:presLayoutVars>
          <dgm:hierBranch val="init"/>
        </dgm:presLayoutVars>
      </dgm:prSet>
      <dgm:spPr/>
    </dgm:pt>
    <dgm:pt modelId="{7C9C9EEF-458E-46FC-BD01-3F206A283EE2}" type="pres">
      <dgm:prSet presAssocID="{965DF3E1-93AE-4B58-BC22-8F6754585561}" presName="rootComposite1" presStyleCnt="0"/>
      <dgm:spPr/>
    </dgm:pt>
    <dgm:pt modelId="{2D61F526-F9F7-4E1C-968B-41E293E653E3}" type="pres">
      <dgm:prSet presAssocID="{965DF3E1-93AE-4B58-BC22-8F6754585561}" presName="rootText1" presStyleLbl="node0" presStyleIdx="0" presStyleCnt="1" custScaleX="448884" custScaleY="339993" custLinFactY="-363471" custLinFactNeighborX="-13626" custLinFactNeighborY="-400000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fr-FR"/>
        </a:p>
      </dgm:t>
    </dgm:pt>
    <dgm:pt modelId="{A1ABA5BA-1019-4954-9967-EB15F48527E9}" type="pres">
      <dgm:prSet presAssocID="{965DF3E1-93AE-4B58-BC22-8F6754585561}" presName="rootConnector1" presStyleLbl="node1" presStyleIdx="0" presStyleCnt="0"/>
      <dgm:spPr/>
      <dgm:t>
        <a:bodyPr/>
        <a:lstStyle/>
        <a:p>
          <a:endParaRPr lang="fr-FR"/>
        </a:p>
      </dgm:t>
    </dgm:pt>
    <dgm:pt modelId="{28065288-D215-43E8-8038-D1BE83BF78BC}" type="pres">
      <dgm:prSet presAssocID="{965DF3E1-93AE-4B58-BC22-8F6754585561}" presName="hierChild2" presStyleCnt="0"/>
      <dgm:spPr/>
    </dgm:pt>
    <dgm:pt modelId="{13F92742-7C67-4B77-948C-8E0AA0D31C69}" type="pres">
      <dgm:prSet presAssocID="{8D1519FD-DE31-4B86-8641-60B7CFAB62F8}" presName="Name37" presStyleLbl="parChTrans1D2" presStyleIdx="0" presStyleCnt="6"/>
      <dgm:spPr/>
      <dgm:t>
        <a:bodyPr/>
        <a:lstStyle/>
        <a:p>
          <a:endParaRPr lang="fr-FR"/>
        </a:p>
      </dgm:t>
    </dgm:pt>
    <dgm:pt modelId="{6F419633-2936-45B4-9619-879CA869310F}" type="pres">
      <dgm:prSet presAssocID="{68B96E2F-2E84-4EC5-A526-936554EA727D}" presName="hierRoot2" presStyleCnt="0">
        <dgm:presLayoutVars>
          <dgm:hierBranch val="init"/>
        </dgm:presLayoutVars>
      </dgm:prSet>
      <dgm:spPr/>
    </dgm:pt>
    <dgm:pt modelId="{5343762F-B8A9-4490-AF98-395DE4940E73}" type="pres">
      <dgm:prSet presAssocID="{68B96E2F-2E84-4EC5-A526-936554EA727D}" presName="rootComposite" presStyleCnt="0"/>
      <dgm:spPr/>
    </dgm:pt>
    <dgm:pt modelId="{85D41C61-4B1D-4B21-A98A-310FD536EE30}" type="pres">
      <dgm:prSet presAssocID="{68B96E2F-2E84-4EC5-A526-936554EA727D}" presName="rootText" presStyleLbl="node2" presStyleIdx="0" presStyleCnt="5" custScaleX="232165" custScaleY="299514" custLinFactY="-100000" custLinFactNeighborX="35571" custLinFactNeighborY="-197506">
        <dgm:presLayoutVars>
          <dgm:chPref val="3"/>
        </dgm:presLayoutVars>
      </dgm:prSet>
      <dgm:spPr>
        <a:prstGeom prst="round2DiagRect">
          <a:avLst/>
        </a:prstGeom>
      </dgm:spPr>
      <dgm:t>
        <a:bodyPr/>
        <a:lstStyle/>
        <a:p>
          <a:endParaRPr lang="fr-FR"/>
        </a:p>
      </dgm:t>
    </dgm:pt>
    <dgm:pt modelId="{F6AB4B61-2F4E-4936-A260-B3EB0C63ADE0}" type="pres">
      <dgm:prSet presAssocID="{68B96E2F-2E84-4EC5-A526-936554EA727D}" presName="rootConnector" presStyleLbl="node2" presStyleIdx="0" presStyleCnt="5"/>
      <dgm:spPr/>
      <dgm:t>
        <a:bodyPr/>
        <a:lstStyle/>
        <a:p>
          <a:endParaRPr lang="fr-FR"/>
        </a:p>
      </dgm:t>
    </dgm:pt>
    <dgm:pt modelId="{8D73ED65-3C3C-48E5-8790-E7645911A6E7}" type="pres">
      <dgm:prSet presAssocID="{68B96E2F-2E84-4EC5-A526-936554EA727D}" presName="hierChild4" presStyleCnt="0"/>
      <dgm:spPr/>
    </dgm:pt>
    <dgm:pt modelId="{288B960C-D104-45EC-8B29-72B485D5837A}" type="pres">
      <dgm:prSet presAssocID="{68B96E2F-2E84-4EC5-A526-936554EA727D}" presName="hierChild5" presStyleCnt="0"/>
      <dgm:spPr/>
    </dgm:pt>
    <dgm:pt modelId="{46A7110E-F4C8-4C87-BACC-982167DED011}" type="pres">
      <dgm:prSet presAssocID="{5CCA6CF8-58CD-473B-A900-0B782BF95885}" presName="Name37" presStyleLbl="parChTrans1D2" presStyleIdx="1" presStyleCnt="6"/>
      <dgm:spPr/>
      <dgm:t>
        <a:bodyPr/>
        <a:lstStyle/>
        <a:p>
          <a:endParaRPr lang="fr-FR"/>
        </a:p>
      </dgm:t>
    </dgm:pt>
    <dgm:pt modelId="{F1F0F4F6-FEBB-4D14-B052-5DA1B8B50167}" type="pres">
      <dgm:prSet presAssocID="{6F747DC4-F473-413C-82D9-BDFE2CDA2495}" presName="hierRoot2" presStyleCnt="0">
        <dgm:presLayoutVars>
          <dgm:hierBranch val="init"/>
        </dgm:presLayoutVars>
      </dgm:prSet>
      <dgm:spPr/>
    </dgm:pt>
    <dgm:pt modelId="{CBEBDCDA-CA80-424E-A62C-84AE021EF930}" type="pres">
      <dgm:prSet presAssocID="{6F747DC4-F473-413C-82D9-BDFE2CDA2495}" presName="rootComposite" presStyleCnt="0"/>
      <dgm:spPr/>
    </dgm:pt>
    <dgm:pt modelId="{28490AE6-8A15-463B-AAF5-D42523AFF00D}" type="pres">
      <dgm:prSet presAssocID="{6F747DC4-F473-413C-82D9-BDFE2CDA2495}" presName="rootText" presStyleLbl="node2" presStyleIdx="1" presStyleCnt="5" custScaleX="218597" custScaleY="310823" custLinFactX="355067" custLinFactY="-100000" custLinFactNeighborX="400000" custLinFactNeighborY="-193634">
        <dgm:presLayoutVars>
          <dgm:chPref val="3"/>
        </dgm:presLayoutVars>
      </dgm:prSet>
      <dgm:spPr>
        <a:prstGeom prst="round2DiagRect">
          <a:avLst/>
        </a:prstGeom>
      </dgm:spPr>
      <dgm:t>
        <a:bodyPr/>
        <a:lstStyle/>
        <a:p>
          <a:endParaRPr lang="fr-FR"/>
        </a:p>
      </dgm:t>
    </dgm:pt>
    <dgm:pt modelId="{D48AA090-8BF7-4A79-8D63-6D89AC62F98B}" type="pres">
      <dgm:prSet presAssocID="{6F747DC4-F473-413C-82D9-BDFE2CDA2495}" presName="rootConnector" presStyleLbl="node2" presStyleIdx="1" presStyleCnt="5"/>
      <dgm:spPr/>
      <dgm:t>
        <a:bodyPr/>
        <a:lstStyle/>
        <a:p>
          <a:endParaRPr lang="fr-FR"/>
        </a:p>
      </dgm:t>
    </dgm:pt>
    <dgm:pt modelId="{9C879EEE-9BFE-4DB3-8057-E7FAA39397D0}" type="pres">
      <dgm:prSet presAssocID="{6F747DC4-F473-413C-82D9-BDFE2CDA2495}" presName="hierChild4" presStyleCnt="0"/>
      <dgm:spPr/>
    </dgm:pt>
    <dgm:pt modelId="{2B9E1EFD-311E-40D9-9F0B-DB863F065476}" type="pres">
      <dgm:prSet presAssocID="{6F747DC4-F473-413C-82D9-BDFE2CDA2495}" presName="hierChild5" presStyleCnt="0"/>
      <dgm:spPr/>
    </dgm:pt>
    <dgm:pt modelId="{C86FA8EB-5F2A-4D60-85E5-9AE6CBB20892}" type="pres">
      <dgm:prSet presAssocID="{645F40F5-30D2-43CA-8269-2E3D31BEE1A1}" presName="Name37" presStyleLbl="parChTrans1D2" presStyleIdx="2" presStyleCnt="6"/>
      <dgm:spPr/>
      <dgm:t>
        <a:bodyPr/>
        <a:lstStyle/>
        <a:p>
          <a:endParaRPr lang="fr-FR"/>
        </a:p>
      </dgm:t>
    </dgm:pt>
    <dgm:pt modelId="{2A917D03-50D8-4397-8D14-BEEB33A4EB47}" type="pres">
      <dgm:prSet presAssocID="{7EB0668B-0C35-431E-A24D-2C1E7F7CEF61}" presName="hierRoot2" presStyleCnt="0">
        <dgm:presLayoutVars>
          <dgm:hierBranch val="init"/>
        </dgm:presLayoutVars>
      </dgm:prSet>
      <dgm:spPr/>
    </dgm:pt>
    <dgm:pt modelId="{C5E6EF71-67AD-416C-81EA-701BB8D7DD51}" type="pres">
      <dgm:prSet presAssocID="{7EB0668B-0C35-431E-A24D-2C1E7F7CEF61}" presName="rootComposite" presStyleCnt="0"/>
      <dgm:spPr/>
    </dgm:pt>
    <dgm:pt modelId="{9ACE5858-3034-4D9C-936A-EB8CE779C01C}" type="pres">
      <dgm:prSet presAssocID="{7EB0668B-0C35-431E-A24D-2C1E7F7CEF61}" presName="rootText" presStyleLbl="node2" presStyleIdx="2" presStyleCnt="5" custScaleX="233771" custScaleY="258456" custLinFactX="-72578" custLinFactY="100000" custLinFactNeighborX="-100000" custLinFactNeighborY="125367">
        <dgm:presLayoutVars>
          <dgm:chPref val="3"/>
        </dgm:presLayoutVars>
      </dgm:prSet>
      <dgm:spPr>
        <a:prstGeom prst="round2DiagRect">
          <a:avLst/>
        </a:prstGeom>
      </dgm:spPr>
      <dgm:t>
        <a:bodyPr/>
        <a:lstStyle/>
        <a:p>
          <a:endParaRPr lang="fr-FR"/>
        </a:p>
      </dgm:t>
    </dgm:pt>
    <dgm:pt modelId="{97474F8E-8167-4806-A817-EFEC215E1ED6}" type="pres">
      <dgm:prSet presAssocID="{7EB0668B-0C35-431E-A24D-2C1E7F7CEF61}" presName="rootConnector" presStyleLbl="node2" presStyleIdx="2" presStyleCnt="5"/>
      <dgm:spPr/>
      <dgm:t>
        <a:bodyPr/>
        <a:lstStyle/>
        <a:p>
          <a:endParaRPr lang="fr-FR"/>
        </a:p>
      </dgm:t>
    </dgm:pt>
    <dgm:pt modelId="{5098228C-C403-4DD2-A6BC-05D2406255A6}" type="pres">
      <dgm:prSet presAssocID="{7EB0668B-0C35-431E-A24D-2C1E7F7CEF61}" presName="hierChild4" presStyleCnt="0"/>
      <dgm:spPr/>
    </dgm:pt>
    <dgm:pt modelId="{D2E3FFA9-306B-4907-89CD-BF72A776D7EE}" type="pres">
      <dgm:prSet presAssocID="{7EB0668B-0C35-431E-A24D-2C1E7F7CEF61}" presName="hierChild5" presStyleCnt="0"/>
      <dgm:spPr/>
    </dgm:pt>
    <dgm:pt modelId="{6479FA8D-5B5A-4CF6-B757-39C5864DE3B2}" type="pres">
      <dgm:prSet presAssocID="{2D9085E6-6F4F-433D-B833-88584899F3FB}" presName="Name37" presStyleLbl="parChTrans1D2" presStyleIdx="3" presStyleCnt="6"/>
      <dgm:spPr/>
      <dgm:t>
        <a:bodyPr/>
        <a:lstStyle/>
        <a:p>
          <a:endParaRPr lang="fr-FR"/>
        </a:p>
      </dgm:t>
    </dgm:pt>
    <dgm:pt modelId="{5F330A12-A271-4052-8AA7-10FF9018AB93}" type="pres">
      <dgm:prSet presAssocID="{B56FD2D7-FD26-4223-A55C-712E3B6993F1}" presName="hierRoot2" presStyleCnt="0">
        <dgm:presLayoutVars>
          <dgm:hierBranch val="init"/>
        </dgm:presLayoutVars>
      </dgm:prSet>
      <dgm:spPr/>
    </dgm:pt>
    <dgm:pt modelId="{77977304-0B45-4C72-ADC0-4ADB20F4B443}" type="pres">
      <dgm:prSet presAssocID="{B56FD2D7-FD26-4223-A55C-712E3B6993F1}" presName="rootComposite" presStyleCnt="0"/>
      <dgm:spPr/>
    </dgm:pt>
    <dgm:pt modelId="{D1E2C583-59D1-43FA-9F8F-E9AA0F109EEA}" type="pres">
      <dgm:prSet presAssocID="{B56FD2D7-FD26-4223-A55C-712E3B6993F1}" presName="rootText" presStyleLbl="node2" presStyleIdx="3" presStyleCnt="5" custScaleX="255399" custScaleY="276397" custLinFactY="100000" custLinFactNeighborX="-57306" custLinFactNeighborY="123733">
        <dgm:presLayoutVars>
          <dgm:chPref val="3"/>
        </dgm:presLayoutVars>
      </dgm:prSet>
      <dgm:spPr>
        <a:prstGeom prst="round2DiagRect">
          <a:avLst/>
        </a:prstGeom>
      </dgm:spPr>
      <dgm:t>
        <a:bodyPr/>
        <a:lstStyle/>
        <a:p>
          <a:endParaRPr lang="fr-FR"/>
        </a:p>
      </dgm:t>
    </dgm:pt>
    <dgm:pt modelId="{B898F25F-EE2C-406A-9622-6AA0BDB87CD6}" type="pres">
      <dgm:prSet presAssocID="{B56FD2D7-FD26-4223-A55C-712E3B6993F1}" presName="rootConnector" presStyleLbl="node2" presStyleIdx="3" presStyleCnt="5"/>
      <dgm:spPr/>
      <dgm:t>
        <a:bodyPr/>
        <a:lstStyle/>
        <a:p>
          <a:endParaRPr lang="fr-FR"/>
        </a:p>
      </dgm:t>
    </dgm:pt>
    <dgm:pt modelId="{40247B32-CEFB-4C34-981E-953554676BF1}" type="pres">
      <dgm:prSet presAssocID="{B56FD2D7-FD26-4223-A55C-712E3B6993F1}" presName="hierChild4" presStyleCnt="0"/>
      <dgm:spPr/>
    </dgm:pt>
    <dgm:pt modelId="{65E08488-58EC-42F5-9AF3-368F265AE2FD}" type="pres">
      <dgm:prSet presAssocID="{B56FD2D7-FD26-4223-A55C-712E3B6993F1}" presName="hierChild5" presStyleCnt="0"/>
      <dgm:spPr/>
    </dgm:pt>
    <dgm:pt modelId="{A061493F-2C0B-47C2-8EAD-D96B3A2975C6}" type="pres">
      <dgm:prSet presAssocID="{C015A582-1125-47E9-B914-066BC22743B5}" presName="Name37" presStyleLbl="parChTrans1D2" presStyleIdx="4" presStyleCnt="6"/>
      <dgm:spPr/>
      <dgm:t>
        <a:bodyPr/>
        <a:lstStyle/>
        <a:p>
          <a:endParaRPr lang="fr-FR"/>
        </a:p>
      </dgm:t>
    </dgm:pt>
    <dgm:pt modelId="{4E130639-B068-4182-B7BB-595717256BC3}" type="pres">
      <dgm:prSet presAssocID="{8739DECD-CFE1-4403-8875-48B4955619F0}" presName="hierRoot2" presStyleCnt="0">
        <dgm:presLayoutVars>
          <dgm:hierBranch val="init"/>
        </dgm:presLayoutVars>
      </dgm:prSet>
      <dgm:spPr/>
    </dgm:pt>
    <dgm:pt modelId="{C656CF24-020F-4008-AD28-7D31FB6A4AA2}" type="pres">
      <dgm:prSet presAssocID="{8739DECD-CFE1-4403-8875-48B4955619F0}" presName="rootComposite" presStyleCnt="0"/>
      <dgm:spPr/>
    </dgm:pt>
    <dgm:pt modelId="{864AA8AA-1E1A-447E-9D50-138AE3E58E03}" type="pres">
      <dgm:prSet presAssocID="{8739DECD-CFE1-4403-8875-48B4955619F0}" presName="rootText" presStyleLbl="node2" presStyleIdx="4" presStyleCnt="5" custScaleX="249374" custScaleY="294094" custLinFactX="-226631" custLinFactY="387280" custLinFactNeighborX="-300000" custLinFactNeighborY="400000">
        <dgm:presLayoutVars>
          <dgm:chPref val="3"/>
        </dgm:presLayoutVars>
      </dgm:prSet>
      <dgm:spPr>
        <a:prstGeom prst="snip2SameRect">
          <a:avLst/>
        </a:prstGeom>
      </dgm:spPr>
      <dgm:t>
        <a:bodyPr/>
        <a:lstStyle/>
        <a:p>
          <a:endParaRPr lang="fr-FR"/>
        </a:p>
      </dgm:t>
    </dgm:pt>
    <dgm:pt modelId="{42A60684-637B-40B7-B60C-AEDAD01D2FCC}" type="pres">
      <dgm:prSet presAssocID="{8739DECD-CFE1-4403-8875-48B4955619F0}" presName="rootConnector" presStyleLbl="node2" presStyleIdx="4" presStyleCnt="5"/>
      <dgm:spPr/>
      <dgm:t>
        <a:bodyPr/>
        <a:lstStyle/>
        <a:p>
          <a:endParaRPr lang="fr-FR"/>
        </a:p>
      </dgm:t>
    </dgm:pt>
    <dgm:pt modelId="{0A773E1E-097E-45F9-A83B-FFDFC1A3C8EB}" type="pres">
      <dgm:prSet presAssocID="{8739DECD-CFE1-4403-8875-48B4955619F0}" presName="hierChild4" presStyleCnt="0"/>
      <dgm:spPr/>
    </dgm:pt>
    <dgm:pt modelId="{82195C49-C39C-43AC-9493-1EA079345FBA}" type="pres">
      <dgm:prSet presAssocID="{8739DECD-CFE1-4403-8875-48B4955619F0}" presName="hierChild5" presStyleCnt="0"/>
      <dgm:spPr/>
    </dgm:pt>
    <dgm:pt modelId="{36996B2A-FB31-4C67-8977-E34FA0F40566}" type="pres">
      <dgm:prSet presAssocID="{965DF3E1-93AE-4B58-BC22-8F6754585561}" presName="hierChild3" presStyleCnt="0"/>
      <dgm:spPr/>
    </dgm:pt>
    <dgm:pt modelId="{1FD42663-E51A-472D-82D1-6AE9F610DF03}" type="pres">
      <dgm:prSet presAssocID="{A52BAECC-0628-4500-8638-87B95B8E6E00}" presName="Name111" presStyleLbl="parChTrans1D2" presStyleIdx="5" presStyleCnt="6"/>
      <dgm:spPr/>
      <dgm:t>
        <a:bodyPr/>
        <a:lstStyle/>
        <a:p>
          <a:endParaRPr lang="fr-FR"/>
        </a:p>
      </dgm:t>
    </dgm:pt>
    <dgm:pt modelId="{7D843E4B-1420-483D-9CF9-814B3FDC4DD5}" type="pres">
      <dgm:prSet presAssocID="{533F3343-8AE1-4EBE-9C90-2924A7FC1E32}" presName="hierRoot3" presStyleCnt="0">
        <dgm:presLayoutVars>
          <dgm:hierBranch val="init"/>
        </dgm:presLayoutVars>
      </dgm:prSet>
      <dgm:spPr/>
    </dgm:pt>
    <dgm:pt modelId="{D96A2A6B-5E27-42DF-8A59-2E3BA9F384C1}" type="pres">
      <dgm:prSet presAssocID="{533F3343-8AE1-4EBE-9C90-2924A7FC1E32}" presName="rootComposite3" presStyleCnt="0"/>
      <dgm:spPr/>
    </dgm:pt>
    <dgm:pt modelId="{05BCBFFA-15DD-4E16-9D2D-286E45475C5E}" type="pres">
      <dgm:prSet presAssocID="{533F3343-8AE1-4EBE-9C90-2924A7FC1E32}" presName="rootText3" presStyleLbl="asst1" presStyleIdx="0" presStyleCnt="1" custScaleX="294208" custScaleY="322064" custLinFactX="141048" custLinFactY="-230632" custLinFactNeighborX="200000" custLinFactNeighborY="-300000">
        <dgm:presLayoutVars>
          <dgm:chPref val="3"/>
        </dgm:presLayoutVars>
      </dgm:prSet>
      <dgm:spPr>
        <a:prstGeom prst="round1Rect">
          <a:avLst/>
        </a:prstGeom>
      </dgm:spPr>
      <dgm:t>
        <a:bodyPr/>
        <a:lstStyle/>
        <a:p>
          <a:endParaRPr lang="fr-FR"/>
        </a:p>
      </dgm:t>
    </dgm:pt>
    <dgm:pt modelId="{88F0EF7B-2AD1-43BF-B27E-141ADA000BC5}" type="pres">
      <dgm:prSet presAssocID="{533F3343-8AE1-4EBE-9C90-2924A7FC1E32}" presName="rootConnector3" presStyleLbl="asst1" presStyleIdx="0" presStyleCnt="1"/>
      <dgm:spPr/>
      <dgm:t>
        <a:bodyPr/>
        <a:lstStyle/>
        <a:p>
          <a:endParaRPr lang="fr-FR"/>
        </a:p>
      </dgm:t>
    </dgm:pt>
    <dgm:pt modelId="{79E48695-859A-4EB1-B12B-CE624F95144C}" type="pres">
      <dgm:prSet presAssocID="{533F3343-8AE1-4EBE-9C90-2924A7FC1E32}" presName="hierChild6" presStyleCnt="0"/>
      <dgm:spPr/>
    </dgm:pt>
    <dgm:pt modelId="{1827586B-ECCF-4009-80B7-70D1000A9770}" type="pres">
      <dgm:prSet presAssocID="{533F3343-8AE1-4EBE-9C90-2924A7FC1E32}" presName="hierChild7" presStyleCnt="0"/>
      <dgm:spPr/>
    </dgm:pt>
  </dgm:ptLst>
  <dgm:cxnLst>
    <dgm:cxn modelId="{BDF50D0D-9FF0-419B-9E19-80416D611803}" type="presOf" srcId="{7EB0668B-0C35-431E-A24D-2C1E7F7CEF61}" destId="{9ACE5858-3034-4D9C-936A-EB8CE779C01C}" srcOrd="0" destOrd="0" presId="urn:microsoft.com/office/officeart/2005/8/layout/orgChart1"/>
    <dgm:cxn modelId="{91DB28F7-3906-4A43-8C60-2971813DB5EE}" type="presOf" srcId="{B56FD2D7-FD26-4223-A55C-712E3B6993F1}" destId="{B898F25F-EE2C-406A-9622-6AA0BDB87CD6}" srcOrd="1" destOrd="0" presId="urn:microsoft.com/office/officeart/2005/8/layout/orgChart1"/>
    <dgm:cxn modelId="{E1D37F13-1285-41A8-ABC1-D6FEAFFC3D59}" srcId="{965DF3E1-93AE-4B58-BC22-8F6754585561}" destId="{B56FD2D7-FD26-4223-A55C-712E3B6993F1}" srcOrd="4" destOrd="0" parTransId="{2D9085E6-6F4F-433D-B833-88584899F3FB}" sibTransId="{F85A0500-38CF-47ED-8C06-85A1EBD5CF13}"/>
    <dgm:cxn modelId="{8BEFB419-5DBE-4885-9D2A-5330B1E23FAC}" type="presOf" srcId="{965DF3E1-93AE-4B58-BC22-8F6754585561}" destId="{2D61F526-F9F7-4E1C-968B-41E293E653E3}" srcOrd="0" destOrd="0" presId="urn:microsoft.com/office/officeart/2005/8/layout/orgChart1"/>
    <dgm:cxn modelId="{80E3997F-2178-45C0-9986-A7F349CABE51}" srcId="{965DF3E1-93AE-4B58-BC22-8F6754585561}" destId="{68B96E2F-2E84-4EC5-A526-936554EA727D}" srcOrd="1" destOrd="0" parTransId="{8D1519FD-DE31-4B86-8641-60B7CFAB62F8}" sibTransId="{FFF8A739-DA6A-40C7-BDB1-7314A1E006FD}"/>
    <dgm:cxn modelId="{E75A5E3F-9322-49A2-AC74-C832940845FD}" srcId="{965DF3E1-93AE-4B58-BC22-8F6754585561}" destId="{8739DECD-CFE1-4403-8875-48B4955619F0}" srcOrd="5" destOrd="0" parTransId="{C015A582-1125-47E9-B914-066BC22743B5}" sibTransId="{913B60A9-EF9E-47DD-98A6-43370A8FABB1}"/>
    <dgm:cxn modelId="{6DAB3463-41B7-40DA-BF49-D353BB74C874}" type="presOf" srcId="{A52BAECC-0628-4500-8638-87B95B8E6E00}" destId="{1FD42663-E51A-472D-82D1-6AE9F610DF03}" srcOrd="0" destOrd="0" presId="urn:microsoft.com/office/officeart/2005/8/layout/orgChart1"/>
    <dgm:cxn modelId="{C144BB9C-B0B8-45ED-85E1-9A453FF1FE69}" type="presOf" srcId="{83D108EE-3C52-41D1-8BBD-73AE6CEAC724}" destId="{206DA0C4-D74A-4222-A5BB-6F1AE65C980A}" srcOrd="0" destOrd="0" presId="urn:microsoft.com/office/officeart/2005/8/layout/orgChart1"/>
    <dgm:cxn modelId="{86EDFC0B-C69F-4BB5-A5F1-CB48240ACC5D}" srcId="{83D108EE-3C52-41D1-8BBD-73AE6CEAC724}" destId="{965DF3E1-93AE-4B58-BC22-8F6754585561}" srcOrd="0" destOrd="0" parTransId="{1759507A-C7D7-460B-8253-6C19A587C493}" sibTransId="{22434300-621A-40C1-A3A4-2D8520A8DD1B}"/>
    <dgm:cxn modelId="{E8FE60C2-91DF-4F56-A4D6-162BD0AB35F7}" srcId="{965DF3E1-93AE-4B58-BC22-8F6754585561}" destId="{6F747DC4-F473-413C-82D9-BDFE2CDA2495}" srcOrd="2" destOrd="0" parTransId="{5CCA6CF8-58CD-473B-A900-0B782BF95885}" sibTransId="{705A103A-B35E-4B8D-B18C-24559D59A6DF}"/>
    <dgm:cxn modelId="{62B6C8E7-330C-4713-B3A8-5676E08C3D53}" type="presOf" srcId="{5CCA6CF8-58CD-473B-A900-0B782BF95885}" destId="{46A7110E-F4C8-4C87-BACC-982167DED011}" srcOrd="0" destOrd="0" presId="urn:microsoft.com/office/officeart/2005/8/layout/orgChart1"/>
    <dgm:cxn modelId="{D735D186-712F-41D3-8AB0-E54DAEA73FE0}" type="presOf" srcId="{68B96E2F-2E84-4EC5-A526-936554EA727D}" destId="{F6AB4B61-2F4E-4936-A260-B3EB0C63ADE0}" srcOrd="1" destOrd="0" presId="urn:microsoft.com/office/officeart/2005/8/layout/orgChart1"/>
    <dgm:cxn modelId="{558B6EC2-6BC9-4AAC-814F-9A3E6DCB6537}" type="presOf" srcId="{7EB0668B-0C35-431E-A24D-2C1E7F7CEF61}" destId="{97474F8E-8167-4806-A817-EFEC215E1ED6}" srcOrd="1" destOrd="0" presId="urn:microsoft.com/office/officeart/2005/8/layout/orgChart1"/>
    <dgm:cxn modelId="{F23DAFB4-3ED5-4AB0-887F-143DFB2F41AE}" type="presOf" srcId="{C015A582-1125-47E9-B914-066BC22743B5}" destId="{A061493F-2C0B-47C2-8EAD-D96B3A2975C6}" srcOrd="0" destOrd="0" presId="urn:microsoft.com/office/officeart/2005/8/layout/orgChart1"/>
    <dgm:cxn modelId="{242277A5-3FB8-4587-8F6A-C82591920F66}" type="presOf" srcId="{8739DECD-CFE1-4403-8875-48B4955619F0}" destId="{864AA8AA-1E1A-447E-9D50-138AE3E58E03}" srcOrd="0" destOrd="0" presId="urn:microsoft.com/office/officeart/2005/8/layout/orgChart1"/>
    <dgm:cxn modelId="{174E59F6-213F-4167-8198-16C3BC7EF6A7}" type="presOf" srcId="{2D9085E6-6F4F-433D-B833-88584899F3FB}" destId="{6479FA8D-5B5A-4CF6-B757-39C5864DE3B2}" srcOrd="0" destOrd="0" presId="urn:microsoft.com/office/officeart/2005/8/layout/orgChart1"/>
    <dgm:cxn modelId="{E945E527-753D-4E03-9ADB-573E2552BE28}" type="presOf" srcId="{6F747DC4-F473-413C-82D9-BDFE2CDA2495}" destId="{D48AA090-8BF7-4A79-8D63-6D89AC62F98B}" srcOrd="1" destOrd="0" presId="urn:microsoft.com/office/officeart/2005/8/layout/orgChart1"/>
    <dgm:cxn modelId="{A54046EC-A81D-47C7-8BB6-88DFF6E2F491}" type="presOf" srcId="{8D1519FD-DE31-4B86-8641-60B7CFAB62F8}" destId="{13F92742-7C67-4B77-948C-8E0AA0D31C69}" srcOrd="0" destOrd="0" presId="urn:microsoft.com/office/officeart/2005/8/layout/orgChart1"/>
    <dgm:cxn modelId="{5AB898AA-A989-430A-8F35-EDE4678EF883}" type="presOf" srcId="{68B96E2F-2E84-4EC5-A526-936554EA727D}" destId="{85D41C61-4B1D-4B21-A98A-310FD536EE30}" srcOrd="0" destOrd="0" presId="urn:microsoft.com/office/officeart/2005/8/layout/orgChart1"/>
    <dgm:cxn modelId="{8B1B4452-1A47-4150-8654-C28CEF8130A6}" srcId="{965DF3E1-93AE-4B58-BC22-8F6754585561}" destId="{533F3343-8AE1-4EBE-9C90-2924A7FC1E32}" srcOrd="0" destOrd="0" parTransId="{A52BAECC-0628-4500-8638-87B95B8E6E00}" sibTransId="{3CC81CE3-8A39-4C73-9040-B6161971825C}"/>
    <dgm:cxn modelId="{FC5603E6-F209-4F81-BAF9-EDF03E1637A7}" type="presOf" srcId="{8739DECD-CFE1-4403-8875-48B4955619F0}" destId="{42A60684-637B-40B7-B60C-AEDAD01D2FCC}" srcOrd="1" destOrd="0" presId="urn:microsoft.com/office/officeart/2005/8/layout/orgChart1"/>
    <dgm:cxn modelId="{451AA3C0-A990-4FA0-BCE4-B13830E13667}" type="presOf" srcId="{533F3343-8AE1-4EBE-9C90-2924A7FC1E32}" destId="{88F0EF7B-2AD1-43BF-B27E-141ADA000BC5}" srcOrd="1" destOrd="0" presId="urn:microsoft.com/office/officeart/2005/8/layout/orgChart1"/>
    <dgm:cxn modelId="{0A15024E-BF57-472F-9A54-877673038DBB}" type="presOf" srcId="{965DF3E1-93AE-4B58-BC22-8F6754585561}" destId="{A1ABA5BA-1019-4954-9967-EB15F48527E9}" srcOrd="1" destOrd="0" presId="urn:microsoft.com/office/officeart/2005/8/layout/orgChart1"/>
    <dgm:cxn modelId="{7520ABE1-ED76-4A26-9900-8FD56973EA39}" type="presOf" srcId="{533F3343-8AE1-4EBE-9C90-2924A7FC1E32}" destId="{05BCBFFA-15DD-4E16-9D2D-286E45475C5E}" srcOrd="0" destOrd="0" presId="urn:microsoft.com/office/officeart/2005/8/layout/orgChart1"/>
    <dgm:cxn modelId="{440D20DF-B024-4B1C-A7B7-B9D38532E055}" type="presOf" srcId="{B56FD2D7-FD26-4223-A55C-712E3B6993F1}" destId="{D1E2C583-59D1-43FA-9F8F-E9AA0F109EEA}" srcOrd="0" destOrd="0" presId="urn:microsoft.com/office/officeart/2005/8/layout/orgChart1"/>
    <dgm:cxn modelId="{D8729B5F-7ABB-4FB2-86D1-B1578B0AC7DB}" type="presOf" srcId="{645F40F5-30D2-43CA-8269-2E3D31BEE1A1}" destId="{C86FA8EB-5F2A-4D60-85E5-9AE6CBB20892}" srcOrd="0" destOrd="0" presId="urn:microsoft.com/office/officeart/2005/8/layout/orgChart1"/>
    <dgm:cxn modelId="{0BE44E02-B4C8-4D6E-91FE-5CBE76BEACBC}" type="presOf" srcId="{6F747DC4-F473-413C-82D9-BDFE2CDA2495}" destId="{28490AE6-8A15-463B-AAF5-D42523AFF00D}" srcOrd="0" destOrd="0" presId="urn:microsoft.com/office/officeart/2005/8/layout/orgChart1"/>
    <dgm:cxn modelId="{6794F176-051A-4282-83BE-E83C8287276B}" srcId="{965DF3E1-93AE-4B58-BC22-8F6754585561}" destId="{7EB0668B-0C35-431E-A24D-2C1E7F7CEF61}" srcOrd="3" destOrd="0" parTransId="{645F40F5-30D2-43CA-8269-2E3D31BEE1A1}" sibTransId="{C3CF8109-909F-4867-83F0-4EC740248823}"/>
    <dgm:cxn modelId="{626580CA-5348-454A-B2FA-13E4ECBE2E66}" type="presParOf" srcId="{206DA0C4-D74A-4222-A5BB-6F1AE65C980A}" destId="{017C880E-F7DF-40D0-B664-903EBF8B3153}" srcOrd="0" destOrd="0" presId="urn:microsoft.com/office/officeart/2005/8/layout/orgChart1"/>
    <dgm:cxn modelId="{98243A68-95C2-4015-BAC5-28BDF95A02A4}" type="presParOf" srcId="{017C880E-F7DF-40D0-B664-903EBF8B3153}" destId="{7C9C9EEF-458E-46FC-BD01-3F206A283EE2}" srcOrd="0" destOrd="0" presId="urn:microsoft.com/office/officeart/2005/8/layout/orgChart1"/>
    <dgm:cxn modelId="{D4F0A107-7F64-4A47-BDC9-04199C6B1BE8}" type="presParOf" srcId="{7C9C9EEF-458E-46FC-BD01-3F206A283EE2}" destId="{2D61F526-F9F7-4E1C-968B-41E293E653E3}" srcOrd="0" destOrd="0" presId="urn:microsoft.com/office/officeart/2005/8/layout/orgChart1"/>
    <dgm:cxn modelId="{6A70F8CB-E732-4EDD-8CE2-CEFEBB9658E9}" type="presParOf" srcId="{7C9C9EEF-458E-46FC-BD01-3F206A283EE2}" destId="{A1ABA5BA-1019-4954-9967-EB15F48527E9}" srcOrd="1" destOrd="0" presId="urn:microsoft.com/office/officeart/2005/8/layout/orgChart1"/>
    <dgm:cxn modelId="{C2DE8DC0-57F3-4ACF-972F-4318A3DDA5BA}" type="presParOf" srcId="{017C880E-F7DF-40D0-B664-903EBF8B3153}" destId="{28065288-D215-43E8-8038-D1BE83BF78BC}" srcOrd="1" destOrd="0" presId="urn:microsoft.com/office/officeart/2005/8/layout/orgChart1"/>
    <dgm:cxn modelId="{FE617E7B-2A05-4D57-9438-16D18F515F96}" type="presParOf" srcId="{28065288-D215-43E8-8038-D1BE83BF78BC}" destId="{13F92742-7C67-4B77-948C-8E0AA0D31C69}" srcOrd="0" destOrd="0" presId="urn:microsoft.com/office/officeart/2005/8/layout/orgChart1"/>
    <dgm:cxn modelId="{D97284FA-603F-4E48-88C4-873F5E59FD8A}" type="presParOf" srcId="{28065288-D215-43E8-8038-D1BE83BF78BC}" destId="{6F419633-2936-45B4-9619-879CA869310F}" srcOrd="1" destOrd="0" presId="urn:microsoft.com/office/officeart/2005/8/layout/orgChart1"/>
    <dgm:cxn modelId="{0EF4C81B-4E67-4624-BF1A-DDF2C2A8FB75}" type="presParOf" srcId="{6F419633-2936-45B4-9619-879CA869310F}" destId="{5343762F-B8A9-4490-AF98-395DE4940E73}" srcOrd="0" destOrd="0" presId="urn:microsoft.com/office/officeart/2005/8/layout/orgChart1"/>
    <dgm:cxn modelId="{39592EC6-BDCD-468E-97C2-2B6EE23FFC51}" type="presParOf" srcId="{5343762F-B8A9-4490-AF98-395DE4940E73}" destId="{85D41C61-4B1D-4B21-A98A-310FD536EE30}" srcOrd="0" destOrd="0" presId="urn:microsoft.com/office/officeart/2005/8/layout/orgChart1"/>
    <dgm:cxn modelId="{F6A8C8B8-8A68-41C5-8626-BC77C079EC33}" type="presParOf" srcId="{5343762F-B8A9-4490-AF98-395DE4940E73}" destId="{F6AB4B61-2F4E-4936-A260-B3EB0C63ADE0}" srcOrd="1" destOrd="0" presId="urn:microsoft.com/office/officeart/2005/8/layout/orgChart1"/>
    <dgm:cxn modelId="{21EA0E17-8743-4D5C-8F38-C90A8BCF24FB}" type="presParOf" srcId="{6F419633-2936-45B4-9619-879CA869310F}" destId="{8D73ED65-3C3C-48E5-8790-E7645911A6E7}" srcOrd="1" destOrd="0" presId="urn:microsoft.com/office/officeart/2005/8/layout/orgChart1"/>
    <dgm:cxn modelId="{5B0DC99E-33F7-429E-89A2-DDFCD9F95F45}" type="presParOf" srcId="{6F419633-2936-45B4-9619-879CA869310F}" destId="{288B960C-D104-45EC-8B29-72B485D5837A}" srcOrd="2" destOrd="0" presId="urn:microsoft.com/office/officeart/2005/8/layout/orgChart1"/>
    <dgm:cxn modelId="{4C811738-E06E-45D6-92DF-59BDA216AA75}" type="presParOf" srcId="{28065288-D215-43E8-8038-D1BE83BF78BC}" destId="{46A7110E-F4C8-4C87-BACC-982167DED011}" srcOrd="2" destOrd="0" presId="urn:microsoft.com/office/officeart/2005/8/layout/orgChart1"/>
    <dgm:cxn modelId="{2DAD06B6-2677-43B2-8697-70DEA72D4DD0}" type="presParOf" srcId="{28065288-D215-43E8-8038-D1BE83BF78BC}" destId="{F1F0F4F6-FEBB-4D14-B052-5DA1B8B50167}" srcOrd="3" destOrd="0" presId="urn:microsoft.com/office/officeart/2005/8/layout/orgChart1"/>
    <dgm:cxn modelId="{79F10B73-B8A6-4B99-87D1-2BA6BA6CA4C5}" type="presParOf" srcId="{F1F0F4F6-FEBB-4D14-B052-5DA1B8B50167}" destId="{CBEBDCDA-CA80-424E-A62C-84AE021EF930}" srcOrd="0" destOrd="0" presId="urn:microsoft.com/office/officeart/2005/8/layout/orgChart1"/>
    <dgm:cxn modelId="{63E22FBA-215B-4C5A-9DC3-0193DA779328}" type="presParOf" srcId="{CBEBDCDA-CA80-424E-A62C-84AE021EF930}" destId="{28490AE6-8A15-463B-AAF5-D42523AFF00D}" srcOrd="0" destOrd="0" presId="urn:microsoft.com/office/officeart/2005/8/layout/orgChart1"/>
    <dgm:cxn modelId="{C371E18C-8256-40D8-B0FD-F84B54D73649}" type="presParOf" srcId="{CBEBDCDA-CA80-424E-A62C-84AE021EF930}" destId="{D48AA090-8BF7-4A79-8D63-6D89AC62F98B}" srcOrd="1" destOrd="0" presId="urn:microsoft.com/office/officeart/2005/8/layout/orgChart1"/>
    <dgm:cxn modelId="{5B47F469-986B-4DAD-AA69-ABE6CB58AA52}" type="presParOf" srcId="{F1F0F4F6-FEBB-4D14-B052-5DA1B8B50167}" destId="{9C879EEE-9BFE-4DB3-8057-E7FAA39397D0}" srcOrd="1" destOrd="0" presId="urn:microsoft.com/office/officeart/2005/8/layout/orgChart1"/>
    <dgm:cxn modelId="{434F5C81-CDFB-417B-94FC-9504B58B58D1}" type="presParOf" srcId="{F1F0F4F6-FEBB-4D14-B052-5DA1B8B50167}" destId="{2B9E1EFD-311E-40D9-9F0B-DB863F065476}" srcOrd="2" destOrd="0" presId="urn:microsoft.com/office/officeart/2005/8/layout/orgChart1"/>
    <dgm:cxn modelId="{3A731DF4-6876-4233-99FF-3F95830E6478}" type="presParOf" srcId="{28065288-D215-43E8-8038-D1BE83BF78BC}" destId="{C86FA8EB-5F2A-4D60-85E5-9AE6CBB20892}" srcOrd="4" destOrd="0" presId="urn:microsoft.com/office/officeart/2005/8/layout/orgChart1"/>
    <dgm:cxn modelId="{AC34F38A-62AC-460D-91E2-7E5CD9F6D9A3}" type="presParOf" srcId="{28065288-D215-43E8-8038-D1BE83BF78BC}" destId="{2A917D03-50D8-4397-8D14-BEEB33A4EB47}" srcOrd="5" destOrd="0" presId="urn:microsoft.com/office/officeart/2005/8/layout/orgChart1"/>
    <dgm:cxn modelId="{F92B4EBC-A698-4387-8313-BBD3A70FBE60}" type="presParOf" srcId="{2A917D03-50D8-4397-8D14-BEEB33A4EB47}" destId="{C5E6EF71-67AD-416C-81EA-701BB8D7DD51}" srcOrd="0" destOrd="0" presId="urn:microsoft.com/office/officeart/2005/8/layout/orgChart1"/>
    <dgm:cxn modelId="{754521EF-18C1-4000-A730-16C89FEB4B34}" type="presParOf" srcId="{C5E6EF71-67AD-416C-81EA-701BB8D7DD51}" destId="{9ACE5858-3034-4D9C-936A-EB8CE779C01C}" srcOrd="0" destOrd="0" presId="urn:microsoft.com/office/officeart/2005/8/layout/orgChart1"/>
    <dgm:cxn modelId="{2A84A4C6-284A-4FBD-A990-85A0D97CD9B5}" type="presParOf" srcId="{C5E6EF71-67AD-416C-81EA-701BB8D7DD51}" destId="{97474F8E-8167-4806-A817-EFEC215E1ED6}" srcOrd="1" destOrd="0" presId="urn:microsoft.com/office/officeart/2005/8/layout/orgChart1"/>
    <dgm:cxn modelId="{3104BFE1-01E8-48F1-9467-B71939AE0B61}" type="presParOf" srcId="{2A917D03-50D8-4397-8D14-BEEB33A4EB47}" destId="{5098228C-C403-4DD2-A6BC-05D2406255A6}" srcOrd="1" destOrd="0" presId="urn:microsoft.com/office/officeart/2005/8/layout/orgChart1"/>
    <dgm:cxn modelId="{6146388A-AEDC-44F9-884F-9B5FE3DBB988}" type="presParOf" srcId="{2A917D03-50D8-4397-8D14-BEEB33A4EB47}" destId="{D2E3FFA9-306B-4907-89CD-BF72A776D7EE}" srcOrd="2" destOrd="0" presId="urn:microsoft.com/office/officeart/2005/8/layout/orgChart1"/>
    <dgm:cxn modelId="{515F519A-379E-43DA-A6A0-94CE252A18CA}" type="presParOf" srcId="{28065288-D215-43E8-8038-D1BE83BF78BC}" destId="{6479FA8D-5B5A-4CF6-B757-39C5864DE3B2}" srcOrd="6" destOrd="0" presId="urn:microsoft.com/office/officeart/2005/8/layout/orgChart1"/>
    <dgm:cxn modelId="{D97DE698-1EC7-461B-B167-A280DE75F35B}" type="presParOf" srcId="{28065288-D215-43E8-8038-D1BE83BF78BC}" destId="{5F330A12-A271-4052-8AA7-10FF9018AB93}" srcOrd="7" destOrd="0" presId="urn:microsoft.com/office/officeart/2005/8/layout/orgChart1"/>
    <dgm:cxn modelId="{492708B4-80E1-4AA4-AA72-C00076B6F254}" type="presParOf" srcId="{5F330A12-A271-4052-8AA7-10FF9018AB93}" destId="{77977304-0B45-4C72-ADC0-4ADB20F4B443}" srcOrd="0" destOrd="0" presId="urn:microsoft.com/office/officeart/2005/8/layout/orgChart1"/>
    <dgm:cxn modelId="{06C70726-6E0D-4DAF-9CE9-3A680E17909B}" type="presParOf" srcId="{77977304-0B45-4C72-ADC0-4ADB20F4B443}" destId="{D1E2C583-59D1-43FA-9F8F-E9AA0F109EEA}" srcOrd="0" destOrd="0" presId="urn:microsoft.com/office/officeart/2005/8/layout/orgChart1"/>
    <dgm:cxn modelId="{D5E69F05-1049-4002-A803-655E1F7ACBFC}" type="presParOf" srcId="{77977304-0B45-4C72-ADC0-4ADB20F4B443}" destId="{B898F25F-EE2C-406A-9622-6AA0BDB87CD6}" srcOrd="1" destOrd="0" presId="urn:microsoft.com/office/officeart/2005/8/layout/orgChart1"/>
    <dgm:cxn modelId="{3B482DAF-6936-40AE-ABED-8ABDE28A4E68}" type="presParOf" srcId="{5F330A12-A271-4052-8AA7-10FF9018AB93}" destId="{40247B32-CEFB-4C34-981E-953554676BF1}" srcOrd="1" destOrd="0" presId="urn:microsoft.com/office/officeart/2005/8/layout/orgChart1"/>
    <dgm:cxn modelId="{EB7A93D5-ADEB-4B7C-8F37-00310862EC96}" type="presParOf" srcId="{5F330A12-A271-4052-8AA7-10FF9018AB93}" destId="{65E08488-58EC-42F5-9AF3-368F265AE2FD}" srcOrd="2" destOrd="0" presId="urn:microsoft.com/office/officeart/2005/8/layout/orgChart1"/>
    <dgm:cxn modelId="{EC6244FE-25EF-48B2-8708-6118062FB90A}" type="presParOf" srcId="{28065288-D215-43E8-8038-D1BE83BF78BC}" destId="{A061493F-2C0B-47C2-8EAD-D96B3A2975C6}" srcOrd="8" destOrd="0" presId="urn:microsoft.com/office/officeart/2005/8/layout/orgChart1"/>
    <dgm:cxn modelId="{A2722C6D-4918-4FC7-8F55-C49E1BD689D7}" type="presParOf" srcId="{28065288-D215-43E8-8038-D1BE83BF78BC}" destId="{4E130639-B068-4182-B7BB-595717256BC3}" srcOrd="9" destOrd="0" presId="urn:microsoft.com/office/officeart/2005/8/layout/orgChart1"/>
    <dgm:cxn modelId="{0699C701-F175-42FA-8B1F-30FFB0132C78}" type="presParOf" srcId="{4E130639-B068-4182-B7BB-595717256BC3}" destId="{C656CF24-020F-4008-AD28-7D31FB6A4AA2}" srcOrd="0" destOrd="0" presId="urn:microsoft.com/office/officeart/2005/8/layout/orgChart1"/>
    <dgm:cxn modelId="{13118617-B545-475C-A437-DC81F1858C90}" type="presParOf" srcId="{C656CF24-020F-4008-AD28-7D31FB6A4AA2}" destId="{864AA8AA-1E1A-447E-9D50-138AE3E58E03}" srcOrd="0" destOrd="0" presId="urn:microsoft.com/office/officeart/2005/8/layout/orgChart1"/>
    <dgm:cxn modelId="{3EF93076-6EB7-4556-8748-4B8C6B2C47CA}" type="presParOf" srcId="{C656CF24-020F-4008-AD28-7D31FB6A4AA2}" destId="{42A60684-637B-40B7-B60C-AEDAD01D2FCC}" srcOrd="1" destOrd="0" presId="urn:microsoft.com/office/officeart/2005/8/layout/orgChart1"/>
    <dgm:cxn modelId="{42BF988D-087F-4664-B7FE-53587EF7182A}" type="presParOf" srcId="{4E130639-B068-4182-B7BB-595717256BC3}" destId="{0A773E1E-097E-45F9-A83B-FFDFC1A3C8EB}" srcOrd="1" destOrd="0" presId="urn:microsoft.com/office/officeart/2005/8/layout/orgChart1"/>
    <dgm:cxn modelId="{B65C3235-0E81-47C2-B0C0-8725093C268E}" type="presParOf" srcId="{4E130639-B068-4182-B7BB-595717256BC3}" destId="{82195C49-C39C-43AC-9493-1EA079345FBA}" srcOrd="2" destOrd="0" presId="urn:microsoft.com/office/officeart/2005/8/layout/orgChart1"/>
    <dgm:cxn modelId="{84D1AF66-7E69-4E41-AF0D-EBC8F109F1FF}" type="presParOf" srcId="{017C880E-F7DF-40D0-B664-903EBF8B3153}" destId="{36996B2A-FB31-4C67-8977-E34FA0F40566}" srcOrd="2" destOrd="0" presId="urn:microsoft.com/office/officeart/2005/8/layout/orgChart1"/>
    <dgm:cxn modelId="{615C5476-6E30-4514-8BEF-0FF0D567C500}" type="presParOf" srcId="{36996B2A-FB31-4C67-8977-E34FA0F40566}" destId="{1FD42663-E51A-472D-82D1-6AE9F610DF03}" srcOrd="0" destOrd="0" presId="urn:microsoft.com/office/officeart/2005/8/layout/orgChart1"/>
    <dgm:cxn modelId="{9D17165C-D190-40E5-A7AF-78ACF01922EA}" type="presParOf" srcId="{36996B2A-FB31-4C67-8977-E34FA0F40566}" destId="{7D843E4B-1420-483D-9CF9-814B3FDC4DD5}" srcOrd="1" destOrd="0" presId="urn:microsoft.com/office/officeart/2005/8/layout/orgChart1"/>
    <dgm:cxn modelId="{EE58B8C7-DF40-4225-B149-BCB612F92C92}" type="presParOf" srcId="{7D843E4B-1420-483D-9CF9-814B3FDC4DD5}" destId="{D96A2A6B-5E27-42DF-8A59-2E3BA9F384C1}" srcOrd="0" destOrd="0" presId="urn:microsoft.com/office/officeart/2005/8/layout/orgChart1"/>
    <dgm:cxn modelId="{49B0F3F7-52A4-42CB-9453-43B1F26965A6}" type="presParOf" srcId="{D96A2A6B-5E27-42DF-8A59-2E3BA9F384C1}" destId="{05BCBFFA-15DD-4E16-9D2D-286E45475C5E}" srcOrd="0" destOrd="0" presId="urn:microsoft.com/office/officeart/2005/8/layout/orgChart1"/>
    <dgm:cxn modelId="{1951ECD2-B8C0-4446-A749-A1F4C40C276E}" type="presParOf" srcId="{D96A2A6B-5E27-42DF-8A59-2E3BA9F384C1}" destId="{88F0EF7B-2AD1-43BF-B27E-141ADA000BC5}" srcOrd="1" destOrd="0" presId="urn:microsoft.com/office/officeart/2005/8/layout/orgChart1"/>
    <dgm:cxn modelId="{0511D959-544A-48C0-AC8F-BD31FBE7E1F4}" type="presParOf" srcId="{7D843E4B-1420-483D-9CF9-814B3FDC4DD5}" destId="{79E48695-859A-4EB1-B12B-CE624F95144C}" srcOrd="1" destOrd="0" presId="urn:microsoft.com/office/officeart/2005/8/layout/orgChart1"/>
    <dgm:cxn modelId="{F3BD8E8C-21CD-4629-AAA7-5F2EF9FDFB4C}" type="presParOf" srcId="{7D843E4B-1420-483D-9CF9-814B3FDC4DD5}" destId="{1827586B-ECCF-4009-80B7-70D1000A977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D42663-E51A-472D-82D1-6AE9F610DF03}">
      <dsp:nvSpPr>
        <dsp:cNvPr id="0" name=""/>
        <dsp:cNvSpPr/>
      </dsp:nvSpPr>
      <dsp:spPr>
        <a:xfrm>
          <a:off x="3127334" y="1362253"/>
          <a:ext cx="250463" cy="1092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442"/>
              </a:lnTo>
              <a:lnTo>
                <a:pt x="250463" y="10924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1493F-2C0B-47C2-8EAD-D96B3A2975C6}">
      <dsp:nvSpPr>
        <dsp:cNvPr id="0" name=""/>
        <dsp:cNvSpPr/>
      </dsp:nvSpPr>
      <dsp:spPr>
        <a:xfrm>
          <a:off x="3076406" y="1362253"/>
          <a:ext cx="91440" cy="4904451"/>
        </a:xfrm>
        <a:custGeom>
          <a:avLst/>
          <a:gdLst/>
          <a:ahLst/>
          <a:cxnLst/>
          <a:rect l="0" t="0" r="0" b="0"/>
          <a:pathLst>
            <a:path>
              <a:moveTo>
                <a:pt x="50928" y="0"/>
              </a:moveTo>
              <a:lnTo>
                <a:pt x="50928" y="4851818"/>
              </a:lnTo>
              <a:lnTo>
                <a:pt x="45720" y="4851818"/>
              </a:lnTo>
              <a:lnTo>
                <a:pt x="45720" y="49044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9FA8D-5B5A-4CF6-B757-39C5864DE3B2}">
      <dsp:nvSpPr>
        <dsp:cNvPr id="0" name=""/>
        <dsp:cNvSpPr/>
      </dsp:nvSpPr>
      <dsp:spPr>
        <a:xfrm>
          <a:off x="3127334" y="1362253"/>
          <a:ext cx="976970" cy="34920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9375"/>
              </a:lnTo>
              <a:lnTo>
                <a:pt x="976970" y="3439375"/>
              </a:lnTo>
              <a:lnTo>
                <a:pt x="976970" y="34920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FA8EB-5F2A-4D60-85E5-9AE6CBB20892}">
      <dsp:nvSpPr>
        <dsp:cNvPr id="0" name=""/>
        <dsp:cNvSpPr/>
      </dsp:nvSpPr>
      <dsp:spPr>
        <a:xfrm>
          <a:off x="2195187" y="1362253"/>
          <a:ext cx="932146" cy="3496104"/>
        </a:xfrm>
        <a:custGeom>
          <a:avLst/>
          <a:gdLst/>
          <a:ahLst/>
          <a:cxnLst/>
          <a:rect l="0" t="0" r="0" b="0"/>
          <a:pathLst>
            <a:path>
              <a:moveTo>
                <a:pt x="932146" y="0"/>
              </a:moveTo>
              <a:lnTo>
                <a:pt x="932146" y="3443471"/>
              </a:lnTo>
              <a:lnTo>
                <a:pt x="0" y="3443471"/>
              </a:lnTo>
              <a:lnTo>
                <a:pt x="0" y="34961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7110E-F4C8-4C87-BACC-982167DED011}">
      <dsp:nvSpPr>
        <dsp:cNvPr id="0" name=""/>
        <dsp:cNvSpPr/>
      </dsp:nvSpPr>
      <dsp:spPr>
        <a:xfrm>
          <a:off x="3127334" y="1362253"/>
          <a:ext cx="2478791" cy="2195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2676"/>
              </a:lnTo>
              <a:lnTo>
                <a:pt x="2478791" y="2142676"/>
              </a:lnTo>
              <a:lnTo>
                <a:pt x="2478791" y="2195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92742-7C67-4B77-948C-8E0AA0D31C69}">
      <dsp:nvSpPr>
        <dsp:cNvPr id="0" name=""/>
        <dsp:cNvSpPr/>
      </dsp:nvSpPr>
      <dsp:spPr>
        <a:xfrm>
          <a:off x="764486" y="1362253"/>
          <a:ext cx="2362848" cy="2185604"/>
        </a:xfrm>
        <a:custGeom>
          <a:avLst/>
          <a:gdLst/>
          <a:ahLst/>
          <a:cxnLst/>
          <a:rect l="0" t="0" r="0" b="0"/>
          <a:pathLst>
            <a:path>
              <a:moveTo>
                <a:pt x="2362848" y="0"/>
              </a:moveTo>
              <a:lnTo>
                <a:pt x="2362848" y="2132971"/>
              </a:lnTo>
              <a:lnTo>
                <a:pt x="0" y="2132971"/>
              </a:lnTo>
              <a:lnTo>
                <a:pt x="0" y="21856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1F526-F9F7-4E1C-968B-41E293E653E3}">
      <dsp:nvSpPr>
        <dsp:cNvPr id="0" name=""/>
        <dsp:cNvSpPr/>
      </dsp:nvSpPr>
      <dsp:spPr>
        <a:xfrm>
          <a:off x="2002276" y="510113"/>
          <a:ext cx="2250115" cy="852139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/>
            <a:t>Président</a:t>
          </a:r>
          <a:r>
            <a:rPr lang="fr-FR" sz="1400" kern="1200"/>
            <a:t>                                           Laurent RENAUDET                            06.33.72.91.45</a:t>
          </a:r>
        </a:p>
      </dsp:txBody>
      <dsp:txXfrm>
        <a:off x="2043874" y="551711"/>
        <a:ext cx="2166919" cy="768943"/>
      </dsp:txXfrm>
    </dsp:sp>
    <dsp:sp modelId="{85D41C61-4B1D-4B21-A98A-310FD536EE30}">
      <dsp:nvSpPr>
        <dsp:cNvPr id="0" name=""/>
        <dsp:cNvSpPr/>
      </dsp:nvSpPr>
      <dsp:spPr>
        <a:xfrm>
          <a:off x="182600" y="3547858"/>
          <a:ext cx="1163770" cy="750685"/>
        </a:xfrm>
        <a:prstGeom prst="round2Diag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Trésorier </a:t>
          </a:r>
          <a:r>
            <a:rPr lang="fr-FR" sz="1100" kern="1200"/>
            <a:t>                    Jean-Pierre DALLONGEVILLE </a:t>
          </a:r>
        </a:p>
      </dsp:txBody>
      <dsp:txXfrm>
        <a:off x="219245" y="3584503"/>
        <a:ext cx="1090480" cy="677395"/>
      </dsp:txXfrm>
    </dsp:sp>
    <dsp:sp modelId="{28490AE6-8A15-463B-AAF5-D42523AFF00D}">
      <dsp:nvSpPr>
        <dsp:cNvPr id="0" name=""/>
        <dsp:cNvSpPr/>
      </dsp:nvSpPr>
      <dsp:spPr>
        <a:xfrm>
          <a:off x="5058247" y="3557562"/>
          <a:ext cx="1095758" cy="779029"/>
        </a:xfrm>
        <a:prstGeom prst="round2Diag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Secrétaire</a:t>
          </a:r>
          <a:r>
            <a:rPr lang="fr-FR" sz="1100" kern="1200"/>
            <a:t>                   Cyril                  SELMANE 06.66.95.82.21</a:t>
          </a:r>
        </a:p>
      </dsp:txBody>
      <dsp:txXfrm>
        <a:off x="5096276" y="3595591"/>
        <a:ext cx="1019700" cy="702971"/>
      </dsp:txXfrm>
    </dsp:sp>
    <dsp:sp modelId="{9ACE5858-3034-4D9C-936A-EB8CE779C01C}">
      <dsp:nvSpPr>
        <dsp:cNvPr id="0" name=""/>
        <dsp:cNvSpPr/>
      </dsp:nvSpPr>
      <dsp:spPr>
        <a:xfrm>
          <a:off x="1609277" y="4858357"/>
          <a:ext cx="1171821" cy="647779"/>
        </a:xfrm>
        <a:prstGeom prst="round2Diag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Vice-Trésorier             </a:t>
          </a:r>
          <a:r>
            <a:rPr lang="fr-FR" sz="1100" kern="1200"/>
            <a:t>Michel  MIGOTTI 06.82.17.59.13</a:t>
          </a:r>
        </a:p>
      </dsp:txBody>
      <dsp:txXfrm>
        <a:off x="1640899" y="4889979"/>
        <a:ext cx="1108577" cy="584535"/>
      </dsp:txXfrm>
    </dsp:sp>
    <dsp:sp modelId="{D1E2C583-59D1-43FA-9F8F-E9AA0F109EEA}">
      <dsp:nvSpPr>
        <dsp:cNvPr id="0" name=""/>
        <dsp:cNvSpPr/>
      </dsp:nvSpPr>
      <dsp:spPr>
        <a:xfrm>
          <a:off x="3464187" y="4854262"/>
          <a:ext cx="1280235" cy="692745"/>
        </a:xfrm>
        <a:prstGeom prst="round2Diag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Vice-Secrétaire       </a:t>
          </a:r>
          <a:r>
            <a:rPr lang="fr-FR" sz="1100" kern="1200"/>
            <a:t>Sébastien LEVEQUE 06.80.94.20.93</a:t>
          </a:r>
        </a:p>
      </dsp:txBody>
      <dsp:txXfrm>
        <a:off x="3498004" y="4888079"/>
        <a:ext cx="1212601" cy="625111"/>
      </dsp:txXfrm>
    </dsp:sp>
    <dsp:sp modelId="{864AA8AA-1E1A-447E-9D50-138AE3E58E03}">
      <dsp:nvSpPr>
        <dsp:cNvPr id="0" name=""/>
        <dsp:cNvSpPr/>
      </dsp:nvSpPr>
      <dsp:spPr>
        <a:xfrm>
          <a:off x="2497109" y="6266705"/>
          <a:ext cx="1250034" cy="737100"/>
        </a:xfrm>
        <a:prstGeom prst="snip2Same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b="1" kern="1200"/>
            <a:t>Responsable stade et équipement  </a:t>
          </a:r>
          <a:r>
            <a:rPr lang="fr-FR" sz="1100" kern="1200"/>
            <a:t>Jean-Pierre HORVILLE</a:t>
          </a:r>
        </a:p>
      </dsp:txBody>
      <dsp:txXfrm>
        <a:off x="2558535" y="6328131"/>
        <a:ext cx="1127182" cy="675674"/>
      </dsp:txXfrm>
    </dsp:sp>
    <dsp:sp modelId="{05BCBFFA-15DD-4E16-9D2D-286E45475C5E}">
      <dsp:nvSpPr>
        <dsp:cNvPr id="0" name=""/>
        <dsp:cNvSpPr/>
      </dsp:nvSpPr>
      <dsp:spPr>
        <a:xfrm>
          <a:off x="3377798" y="2051094"/>
          <a:ext cx="1474772" cy="807203"/>
        </a:xfrm>
        <a:prstGeom prst="round1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/>
            <a:t>Vice-Présidente</a:t>
          </a:r>
          <a:r>
            <a:rPr lang="fr-FR" sz="1300" kern="1200"/>
            <a:t>       Nathalie                   PIERRE       06.10.93.65.50</a:t>
          </a:r>
        </a:p>
      </dsp:txBody>
      <dsp:txXfrm>
        <a:off x="3377798" y="2051094"/>
        <a:ext cx="1435368" cy="8072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tche</dc:creator>
  <cp:lastModifiedBy>family tche</cp:lastModifiedBy>
  <cp:revision>13</cp:revision>
  <dcterms:created xsi:type="dcterms:W3CDTF">2015-06-24T17:47:00Z</dcterms:created>
  <dcterms:modified xsi:type="dcterms:W3CDTF">2015-06-24T18:02:00Z</dcterms:modified>
</cp:coreProperties>
</file>